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CC069" w14:textId="77777777" w:rsidR="00B64DBE" w:rsidRPr="00BC74CB" w:rsidRDefault="00B64DBE" w:rsidP="00B64DBE">
      <w:pPr>
        <w:jc w:val="center"/>
        <w:rPr>
          <w:rFonts w:ascii="Calibri" w:hAnsi="Calibri"/>
          <w:b/>
        </w:rPr>
      </w:pPr>
    </w:p>
    <w:p w14:paraId="3C3E34A4" w14:textId="77777777" w:rsidR="00B64DBE" w:rsidRPr="00BC74CB" w:rsidRDefault="00B64DBE" w:rsidP="00B64DBE">
      <w:pPr>
        <w:jc w:val="center"/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Előterjesztés címe</w:t>
      </w:r>
      <w:r w:rsidRPr="00BC74CB">
        <w:rPr>
          <w:rFonts w:ascii="Calibri" w:hAnsi="Calibri"/>
          <w:b/>
        </w:rPr>
        <w:t>:</w:t>
      </w:r>
    </w:p>
    <w:p w14:paraId="39764FC5" w14:textId="77777777" w:rsidR="00B64DBE" w:rsidRPr="00BC74CB" w:rsidRDefault="00B64DBE" w:rsidP="00B64DBE">
      <w:pPr>
        <w:jc w:val="center"/>
        <w:rPr>
          <w:rFonts w:ascii="Calibri" w:hAnsi="Calibri"/>
          <w:b/>
        </w:rPr>
      </w:pPr>
    </w:p>
    <w:p w14:paraId="0ADF0A64" w14:textId="77777777" w:rsidR="00D751FC" w:rsidRDefault="00324BA2" w:rsidP="00B64DBE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Előterjesztés</w:t>
      </w:r>
    </w:p>
    <w:p w14:paraId="07F34F92" w14:textId="1B803BC6" w:rsidR="00065180" w:rsidRDefault="00324BA2" w:rsidP="00B64DBE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</w:t>
      </w:r>
      <w:r w:rsidR="00AC49C2">
        <w:rPr>
          <w:rFonts w:ascii="Calibri" w:hAnsi="Calibri"/>
          <w:b/>
        </w:rPr>
        <w:t>az önkormányzat könyvvizsgálói</w:t>
      </w:r>
      <w:r w:rsidR="00065180">
        <w:rPr>
          <w:rFonts w:ascii="Calibri" w:hAnsi="Calibri"/>
          <w:b/>
        </w:rPr>
        <w:t xml:space="preserve"> feladatok ellátásár</w:t>
      </w:r>
      <w:r w:rsidR="003F5D2E">
        <w:rPr>
          <w:rFonts w:ascii="Calibri" w:hAnsi="Calibri"/>
          <w:b/>
        </w:rPr>
        <w:t>ól</w:t>
      </w:r>
    </w:p>
    <w:p w14:paraId="3BBA863B" w14:textId="77777777" w:rsidR="003D622B" w:rsidRPr="00BC74CB" w:rsidRDefault="003D622B" w:rsidP="00B64DBE">
      <w:pPr>
        <w:jc w:val="center"/>
        <w:rPr>
          <w:rFonts w:ascii="Calibri" w:hAnsi="Calibri"/>
          <w:b/>
          <w:u w:val="single"/>
        </w:rPr>
      </w:pPr>
    </w:p>
    <w:p w14:paraId="7DBC51EF" w14:textId="77777777" w:rsidR="00B64DBE" w:rsidRPr="00BC74CB" w:rsidRDefault="00B64DBE" w:rsidP="00B64DBE">
      <w:pPr>
        <w:jc w:val="center"/>
        <w:rPr>
          <w:rFonts w:ascii="Calibri" w:hAnsi="Calibri"/>
          <w:b/>
          <w:u w:val="single"/>
        </w:rPr>
      </w:pPr>
      <w:r w:rsidRPr="00BC74CB">
        <w:rPr>
          <w:rFonts w:ascii="Calibri" w:hAnsi="Calibri"/>
          <w:b/>
          <w:u w:val="single"/>
        </w:rPr>
        <w:t>Testületi ülés dátuma:</w:t>
      </w:r>
    </w:p>
    <w:p w14:paraId="3CA0291F" w14:textId="77777777" w:rsidR="00B64DBE" w:rsidRPr="00BC74CB" w:rsidRDefault="00B64DBE" w:rsidP="00B64DBE">
      <w:pPr>
        <w:jc w:val="center"/>
        <w:rPr>
          <w:rFonts w:ascii="Calibri" w:hAnsi="Calibri"/>
          <w:b/>
          <w:u w:val="single"/>
        </w:rPr>
      </w:pPr>
    </w:p>
    <w:p w14:paraId="6756684B" w14:textId="7FBE69D5" w:rsidR="00B64DBE" w:rsidRPr="00BC74CB" w:rsidRDefault="00EB2B8B" w:rsidP="00B64DBE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20</w:t>
      </w:r>
      <w:r w:rsidR="000246C9">
        <w:rPr>
          <w:rFonts w:ascii="Calibri" w:hAnsi="Calibri"/>
          <w:b/>
        </w:rPr>
        <w:t>22</w:t>
      </w:r>
      <w:r>
        <w:rPr>
          <w:rFonts w:ascii="Calibri" w:hAnsi="Calibri"/>
          <w:b/>
        </w:rPr>
        <w:t xml:space="preserve">. </w:t>
      </w:r>
      <w:r w:rsidR="000246C9">
        <w:rPr>
          <w:rFonts w:ascii="Calibri" w:hAnsi="Calibri"/>
          <w:b/>
        </w:rPr>
        <w:t>április 14.</w:t>
      </w:r>
    </w:p>
    <w:p w14:paraId="78EC03DF" w14:textId="77777777" w:rsidR="00B64DBE" w:rsidRPr="00BC74CB" w:rsidRDefault="00B64DBE" w:rsidP="00B64DBE">
      <w:pPr>
        <w:rPr>
          <w:rFonts w:ascii="Calibri" w:hAnsi="Calibri"/>
          <w:b/>
          <w:u w:val="single"/>
        </w:rPr>
      </w:pPr>
    </w:p>
    <w:p w14:paraId="115D812B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Előterjesztő</w:t>
      </w:r>
      <w:r w:rsidRPr="00BC74CB">
        <w:rPr>
          <w:rFonts w:ascii="Calibri" w:hAnsi="Calibri"/>
          <w:b/>
        </w:rPr>
        <w:t xml:space="preserve">: </w:t>
      </w:r>
      <w:r w:rsidR="00EB2B8B">
        <w:rPr>
          <w:rFonts w:ascii="Calibri" w:hAnsi="Calibri"/>
          <w:b/>
        </w:rPr>
        <w:tab/>
      </w:r>
      <w:r w:rsidR="00A66D58">
        <w:rPr>
          <w:rFonts w:ascii="Calibri" w:hAnsi="Calibri"/>
          <w:b/>
        </w:rPr>
        <w:t>Nagy András Gábor</w:t>
      </w:r>
      <w:r w:rsidRPr="00BC74CB">
        <w:rPr>
          <w:rFonts w:ascii="Calibri" w:hAnsi="Calibri"/>
          <w:b/>
        </w:rPr>
        <w:t xml:space="preserve"> polgármester</w:t>
      </w:r>
    </w:p>
    <w:p w14:paraId="4B310B8A" w14:textId="77777777" w:rsidR="00B64DBE" w:rsidRPr="00BC74CB" w:rsidRDefault="00B64DBE" w:rsidP="00B64DBE">
      <w:pPr>
        <w:rPr>
          <w:rFonts w:ascii="Calibri" w:hAnsi="Calibri"/>
          <w:b/>
        </w:rPr>
      </w:pPr>
    </w:p>
    <w:p w14:paraId="33947A76" w14:textId="53B5BB5B" w:rsidR="00B47868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Készült</w:t>
      </w:r>
      <w:r w:rsidRPr="00BC74CB">
        <w:rPr>
          <w:rFonts w:ascii="Calibri" w:hAnsi="Calibri"/>
          <w:b/>
        </w:rPr>
        <w:t xml:space="preserve">: </w:t>
      </w:r>
      <w:r w:rsidR="00EB2B8B">
        <w:rPr>
          <w:rFonts w:ascii="Calibri" w:hAnsi="Calibri"/>
          <w:b/>
        </w:rPr>
        <w:tab/>
      </w:r>
      <w:r w:rsidR="00EB2B8B">
        <w:rPr>
          <w:rFonts w:ascii="Calibri" w:hAnsi="Calibri"/>
          <w:b/>
        </w:rPr>
        <w:tab/>
      </w:r>
      <w:r w:rsidR="00B47868">
        <w:rPr>
          <w:rFonts w:ascii="Calibri" w:hAnsi="Calibri"/>
          <w:b/>
        </w:rPr>
        <w:t>20</w:t>
      </w:r>
      <w:r w:rsidR="000246C9">
        <w:rPr>
          <w:rFonts w:ascii="Calibri" w:hAnsi="Calibri"/>
          <w:b/>
        </w:rPr>
        <w:t>22</w:t>
      </w:r>
      <w:r w:rsidR="00EB2B8B">
        <w:rPr>
          <w:rFonts w:ascii="Calibri" w:hAnsi="Calibri"/>
          <w:b/>
        </w:rPr>
        <w:t>.</w:t>
      </w:r>
      <w:r w:rsidR="0066646B">
        <w:rPr>
          <w:rFonts w:ascii="Calibri" w:hAnsi="Calibri"/>
          <w:b/>
        </w:rPr>
        <w:t xml:space="preserve"> </w:t>
      </w:r>
      <w:r w:rsidR="000246C9">
        <w:rPr>
          <w:rFonts w:ascii="Calibri" w:hAnsi="Calibri"/>
          <w:b/>
        </w:rPr>
        <w:t xml:space="preserve">április </w:t>
      </w:r>
      <w:r w:rsidR="00AC49C2">
        <w:rPr>
          <w:rFonts w:ascii="Calibri" w:hAnsi="Calibri"/>
          <w:b/>
        </w:rPr>
        <w:t>8</w:t>
      </w:r>
      <w:r w:rsidR="00A66D58">
        <w:rPr>
          <w:rFonts w:ascii="Calibri" w:hAnsi="Calibri"/>
          <w:b/>
        </w:rPr>
        <w:t>.</w:t>
      </w:r>
    </w:p>
    <w:p w14:paraId="622AC5B9" w14:textId="77777777" w:rsidR="00B64DBE" w:rsidRPr="00BC74CB" w:rsidRDefault="00B64DBE" w:rsidP="00B64DBE">
      <w:pPr>
        <w:rPr>
          <w:rFonts w:ascii="Calibri" w:hAnsi="Calibri"/>
          <w:b/>
          <w:u w:val="single"/>
        </w:rPr>
      </w:pPr>
    </w:p>
    <w:p w14:paraId="1DF047A4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Készítette</w:t>
      </w:r>
      <w:r w:rsidRPr="00BC74CB">
        <w:rPr>
          <w:rFonts w:ascii="Calibri" w:hAnsi="Calibri"/>
          <w:b/>
        </w:rPr>
        <w:t xml:space="preserve">: </w:t>
      </w:r>
      <w:r w:rsidR="00EB2B8B">
        <w:rPr>
          <w:rFonts w:ascii="Calibri" w:hAnsi="Calibri"/>
          <w:b/>
        </w:rPr>
        <w:tab/>
      </w:r>
      <w:r w:rsidR="00EB2B8B">
        <w:rPr>
          <w:rFonts w:ascii="Calibri" w:hAnsi="Calibri"/>
          <w:b/>
        </w:rPr>
        <w:tab/>
        <w:t>Török Anita</w:t>
      </w:r>
      <w:r w:rsidR="002C63B3">
        <w:rPr>
          <w:rFonts w:ascii="Calibri" w:hAnsi="Calibri"/>
          <w:b/>
        </w:rPr>
        <w:t xml:space="preserve"> pénzügyi vezető</w:t>
      </w:r>
    </w:p>
    <w:p w14:paraId="25F9149A" w14:textId="77777777" w:rsidR="00B64DBE" w:rsidRPr="00BC74CB" w:rsidRDefault="00B64DBE" w:rsidP="00B64DBE">
      <w:pPr>
        <w:rPr>
          <w:rFonts w:ascii="Calibri" w:hAnsi="Calibri"/>
          <w:b/>
        </w:rPr>
      </w:pPr>
    </w:p>
    <w:p w14:paraId="5F98305C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Döntés típusa</w:t>
      </w:r>
      <w:r w:rsidRPr="00BC74CB">
        <w:rPr>
          <w:rFonts w:ascii="Calibri" w:hAnsi="Calibri"/>
          <w:b/>
        </w:rPr>
        <w:t xml:space="preserve">: </w:t>
      </w:r>
      <w:r w:rsidR="00EB2B8B">
        <w:rPr>
          <w:rFonts w:ascii="Calibri" w:hAnsi="Calibri"/>
          <w:b/>
        </w:rPr>
        <w:tab/>
      </w:r>
      <w:r w:rsidRPr="00BC74CB">
        <w:rPr>
          <w:rFonts w:ascii="Calibri" w:hAnsi="Calibri"/>
          <w:b/>
        </w:rPr>
        <w:t>Nyilvános</w:t>
      </w:r>
    </w:p>
    <w:p w14:paraId="6C842025" w14:textId="77777777" w:rsidR="00B64DBE" w:rsidRPr="00BC74CB" w:rsidRDefault="00B64DBE" w:rsidP="00B64DBE">
      <w:pPr>
        <w:rPr>
          <w:rFonts w:ascii="Calibri" w:hAnsi="Calibri"/>
          <w:b/>
        </w:rPr>
      </w:pPr>
    </w:p>
    <w:p w14:paraId="23D22CC5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Döntéshozatal:</w:t>
      </w:r>
      <w:r w:rsidRPr="00BC74CB">
        <w:rPr>
          <w:rFonts w:ascii="Calibri" w:hAnsi="Calibri"/>
          <w:b/>
        </w:rPr>
        <w:t xml:space="preserve"> </w:t>
      </w:r>
      <w:r w:rsidR="00EB2B8B">
        <w:rPr>
          <w:rFonts w:ascii="Calibri" w:hAnsi="Calibri"/>
          <w:b/>
        </w:rPr>
        <w:tab/>
      </w:r>
      <w:r w:rsidRPr="00BC74CB">
        <w:rPr>
          <w:rFonts w:ascii="Calibri" w:hAnsi="Calibri"/>
          <w:b/>
        </w:rPr>
        <w:t>Egyszerű szótöbbséget igényel</w:t>
      </w:r>
    </w:p>
    <w:p w14:paraId="510C48D3" w14:textId="77777777" w:rsidR="00B64DBE" w:rsidRPr="00BC74CB" w:rsidRDefault="00B64DBE" w:rsidP="00B64DBE">
      <w:pPr>
        <w:rPr>
          <w:rFonts w:ascii="Calibri" w:hAnsi="Calibri"/>
          <w:b/>
          <w:u w:val="single"/>
        </w:rPr>
      </w:pPr>
    </w:p>
    <w:p w14:paraId="5F529686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Döntés formája</w:t>
      </w:r>
      <w:r w:rsidRPr="00BC74CB">
        <w:rPr>
          <w:rFonts w:ascii="Calibri" w:hAnsi="Calibri"/>
          <w:b/>
        </w:rPr>
        <w:t xml:space="preserve">: </w:t>
      </w:r>
      <w:r w:rsidR="00EB2B8B">
        <w:rPr>
          <w:rFonts w:ascii="Calibri" w:hAnsi="Calibri"/>
          <w:b/>
        </w:rPr>
        <w:tab/>
      </w:r>
      <w:r w:rsidRPr="00BC74CB">
        <w:rPr>
          <w:rFonts w:ascii="Calibri" w:hAnsi="Calibri"/>
          <w:b/>
        </w:rPr>
        <w:t>határozat</w:t>
      </w:r>
    </w:p>
    <w:p w14:paraId="7E6584A4" w14:textId="77777777" w:rsidR="00B64DBE" w:rsidRPr="00BC74CB" w:rsidRDefault="00B64DBE" w:rsidP="00B64DBE">
      <w:pPr>
        <w:rPr>
          <w:rFonts w:ascii="Calibri" w:hAnsi="Calibri"/>
          <w:b/>
          <w:u w:val="single"/>
        </w:rPr>
      </w:pPr>
    </w:p>
    <w:p w14:paraId="179E9259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Véleményező</w:t>
      </w:r>
      <w:r w:rsidRPr="00BC74CB">
        <w:rPr>
          <w:rFonts w:ascii="Calibri" w:hAnsi="Calibri"/>
          <w:b/>
        </w:rPr>
        <w:t xml:space="preserve">: </w:t>
      </w:r>
      <w:r w:rsidR="00EB2B8B">
        <w:rPr>
          <w:rFonts w:ascii="Calibri" w:hAnsi="Calibri"/>
          <w:b/>
        </w:rPr>
        <w:tab/>
      </w:r>
      <w:r w:rsidR="002C63B3">
        <w:rPr>
          <w:rFonts w:ascii="Calibri" w:hAnsi="Calibri"/>
          <w:b/>
        </w:rPr>
        <w:t>Gazdasági, Fejlesztési és Ügyrendi Bizottság</w:t>
      </w:r>
    </w:p>
    <w:p w14:paraId="39612318" w14:textId="77777777" w:rsidR="005D0BC5" w:rsidRDefault="005D0BC5" w:rsidP="00B64DBE">
      <w:pPr>
        <w:jc w:val="center"/>
        <w:rPr>
          <w:rFonts w:ascii="Calibri" w:hAnsi="Calibri"/>
          <w:b/>
        </w:rPr>
      </w:pPr>
    </w:p>
    <w:p w14:paraId="5E8C237D" w14:textId="77777777" w:rsidR="005D0BC5" w:rsidRDefault="005D0BC5" w:rsidP="00B64DBE">
      <w:pPr>
        <w:jc w:val="center"/>
        <w:rPr>
          <w:rFonts w:ascii="Calibri" w:hAnsi="Calibri"/>
          <w:b/>
        </w:rPr>
      </w:pPr>
    </w:p>
    <w:p w14:paraId="413A4F19" w14:textId="77777777" w:rsidR="00B64DBE" w:rsidRPr="00BC74CB" w:rsidRDefault="00B64DBE" w:rsidP="00B64DBE">
      <w:pPr>
        <w:jc w:val="center"/>
        <w:rPr>
          <w:rFonts w:ascii="Calibri" w:hAnsi="Calibri"/>
          <w:b/>
        </w:rPr>
      </w:pPr>
    </w:p>
    <w:p w14:paraId="74F94001" w14:textId="77777777" w:rsidR="00B64DBE" w:rsidRPr="00EB2B8B" w:rsidRDefault="00EB2B8B" w:rsidP="00EB2B8B">
      <w:pPr>
        <w:jc w:val="center"/>
        <w:rPr>
          <w:rFonts w:ascii="Calibri" w:hAnsi="Calibri"/>
          <w:b/>
        </w:rPr>
      </w:pPr>
      <w:r w:rsidRPr="00B05553">
        <w:rPr>
          <w:rFonts w:ascii="Calibri" w:hAnsi="Calibri"/>
          <w:b/>
          <w:u w:val="single"/>
        </w:rPr>
        <w:t>A Bizottság javaslata</w:t>
      </w:r>
      <w:r>
        <w:rPr>
          <w:rFonts w:ascii="Calibri" w:hAnsi="Calibri"/>
          <w:b/>
        </w:rPr>
        <w:t>:</w:t>
      </w:r>
    </w:p>
    <w:p w14:paraId="5AE9AC1D" w14:textId="77777777" w:rsidR="00B05553" w:rsidRDefault="00B05553" w:rsidP="005567E0">
      <w:pPr>
        <w:rPr>
          <w:rFonts w:ascii="Calibri" w:hAnsi="Calibri"/>
        </w:rPr>
      </w:pPr>
    </w:p>
    <w:p w14:paraId="191962F9" w14:textId="512122D6" w:rsidR="00B64DBE" w:rsidRPr="00B05553" w:rsidRDefault="00B05553" w:rsidP="005567E0">
      <w:pPr>
        <w:rPr>
          <w:rFonts w:ascii="Calibri" w:hAnsi="Calibri"/>
          <w:b/>
          <w:bCs/>
          <w:sz w:val="32"/>
          <w:szCs w:val="32"/>
        </w:rPr>
      </w:pPr>
      <w:r w:rsidRPr="00B05553">
        <w:rPr>
          <w:rFonts w:ascii="Calibri" w:hAnsi="Calibri"/>
          <w:b/>
          <w:bCs/>
          <w:sz w:val="32"/>
          <w:szCs w:val="32"/>
        </w:rPr>
        <w:t xml:space="preserve">A Bizottság a legkedvezőbb ajánlatot adó </w:t>
      </w:r>
      <w:r w:rsidRPr="00B05553">
        <w:rPr>
          <w:rFonts w:ascii="Calibri" w:hAnsi="Calibri"/>
          <w:b/>
          <w:bCs/>
          <w:sz w:val="32"/>
          <w:szCs w:val="32"/>
        </w:rPr>
        <w:t>BÉTA-AUDIT Kft</w:t>
      </w:r>
      <w:r w:rsidRPr="00B05553">
        <w:rPr>
          <w:rFonts w:ascii="Calibri" w:hAnsi="Calibri"/>
          <w:b/>
          <w:bCs/>
          <w:sz w:val="32"/>
          <w:szCs w:val="32"/>
        </w:rPr>
        <w:t xml:space="preserve">. ajánlatát elfogadásra javasolja. </w:t>
      </w:r>
    </w:p>
    <w:p w14:paraId="7DF6A0A0" w14:textId="77777777" w:rsidR="00B64DBE" w:rsidRPr="00BC74CB" w:rsidRDefault="00B64DBE" w:rsidP="005567E0">
      <w:pPr>
        <w:rPr>
          <w:rFonts w:ascii="Calibri" w:hAnsi="Calibri"/>
        </w:rPr>
      </w:pPr>
    </w:p>
    <w:p w14:paraId="797D26D6" w14:textId="77777777" w:rsidR="00B64DBE" w:rsidRPr="00BC74CB" w:rsidRDefault="00B64DBE" w:rsidP="005567E0">
      <w:pPr>
        <w:rPr>
          <w:rFonts w:ascii="Calibri" w:hAnsi="Calibri"/>
        </w:rPr>
      </w:pPr>
    </w:p>
    <w:p w14:paraId="18C464C2" w14:textId="77777777" w:rsidR="00B64DBE" w:rsidRPr="00BC74CB" w:rsidRDefault="00B64DBE" w:rsidP="005567E0">
      <w:pPr>
        <w:rPr>
          <w:rFonts w:ascii="Calibri" w:hAnsi="Calibri"/>
        </w:rPr>
      </w:pPr>
    </w:p>
    <w:p w14:paraId="415A2232" w14:textId="77777777" w:rsidR="00B64DBE" w:rsidRPr="00BC74CB" w:rsidRDefault="00B64DBE" w:rsidP="005567E0">
      <w:pPr>
        <w:rPr>
          <w:rFonts w:ascii="Calibri" w:hAnsi="Calibri"/>
        </w:rPr>
      </w:pPr>
    </w:p>
    <w:p w14:paraId="39DEA916" w14:textId="77777777" w:rsidR="005567E0" w:rsidRPr="00BC74CB" w:rsidRDefault="005567E0" w:rsidP="005567E0">
      <w:pPr>
        <w:rPr>
          <w:rFonts w:ascii="Calibri" w:hAnsi="Calibri"/>
        </w:rPr>
      </w:pPr>
    </w:p>
    <w:p w14:paraId="2E09916D" w14:textId="77777777" w:rsidR="005567E0" w:rsidRPr="00BC74CB" w:rsidRDefault="005567E0" w:rsidP="005567E0">
      <w:pPr>
        <w:rPr>
          <w:rFonts w:ascii="Calibri" w:hAnsi="Calibri"/>
        </w:rPr>
      </w:pPr>
    </w:p>
    <w:p w14:paraId="401CD3AC" w14:textId="77777777" w:rsidR="005567E0" w:rsidRPr="00BC74CB" w:rsidRDefault="005567E0" w:rsidP="005567E0">
      <w:pPr>
        <w:rPr>
          <w:rFonts w:ascii="Calibri" w:hAnsi="Calibri"/>
        </w:rPr>
      </w:pPr>
    </w:p>
    <w:p w14:paraId="2CF1357E" w14:textId="77777777" w:rsidR="005567E0" w:rsidRPr="00BC74CB" w:rsidRDefault="005567E0" w:rsidP="005567E0">
      <w:pPr>
        <w:rPr>
          <w:rFonts w:ascii="Calibri" w:hAnsi="Calibri"/>
        </w:rPr>
      </w:pPr>
    </w:p>
    <w:p w14:paraId="3C9DEB9B" w14:textId="77777777" w:rsidR="005567E0" w:rsidRPr="00BC74CB" w:rsidRDefault="005567E0" w:rsidP="005567E0">
      <w:pPr>
        <w:rPr>
          <w:rFonts w:ascii="Calibri" w:hAnsi="Calibri"/>
        </w:rPr>
      </w:pPr>
    </w:p>
    <w:p w14:paraId="11646211" w14:textId="77777777" w:rsidR="005567E0" w:rsidRPr="00BC74CB" w:rsidRDefault="005567E0" w:rsidP="005567E0">
      <w:pPr>
        <w:rPr>
          <w:rFonts w:ascii="Calibri" w:hAnsi="Calibri"/>
        </w:rPr>
      </w:pPr>
    </w:p>
    <w:p w14:paraId="5312E7F6" w14:textId="77777777" w:rsidR="00B64DBE" w:rsidRPr="00BC74CB" w:rsidRDefault="00B64DBE" w:rsidP="005567E0">
      <w:pPr>
        <w:rPr>
          <w:rFonts w:ascii="Calibri" w:hAnsi="Calibri"/>
        </w:rPr>
      </w:pPr>
    </w:p>
    <w:p w14:paraId="1759B4A4" w14:textId="77777777" w:rsidR="00B64DBE" w:rsidRPr="00BC74CB" w:rsidRDefault="00B64DBE" w:rsidP="005567E0">
      <w:pPr>
        <w:rPr>
          <w:rFonts w:ascii="Calibri" w:hAnsi="Calibri"/>
        </w:rPr>
      </w:pPr>
    </w:p>
    <w:p w14:paraId="6773BD1C" w14:textId="77777777" w:rsidR="00B64DBE" w:rsidRPr="00BC74CB" w:rsidRDefault="00B64DBE" w:rsidP="005567E0">
      <w:pPr>
        <w:rPr>
          <w:rFonts w:ascii="Calibri" w:hAnsi="Calibri"/>
        </w:rPr>
      </w:pPr>
    </w:p>
    <w:p w14:paraId="4A422336" w14:textId="68CD9578" w:rsidR="000246C9" w:rsidRDefault="000246C9" w:rsidP="000246C9">
      <w:pPr>
        <w:tabs>
          <w:tab w:val="left" w:pos="540"/>
          <w:tab w:val="right" w:pos="8460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4025D" wp14:editId="3A453FD9">
                <wp:simplePos x="0" y="0"/>
                <wp:positionH relativeFrom="column">
                  <wp:posOffset>1028700</wp:posOffset>
                </wp:positionH>
                <wp:positionV relativeFrom="paragraph">
                  <wp:posOffset>-114300</wp:posOffset>
                </wp:positionV>
                <wp:extent cx="5029200" cy="1485900"/>
                <wp:effectExtent l="0" t="0" r="4445" b="3810"/>
                <wp:wrapNone/>
                <wp:docPr id="4" name="Téglala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C13E783" w14:textId="23A2CB60" w:rsidR="000246C9" w:rsidRPr="000246C9" w:rsidRDefault="000246C9" w:rsidP="000246C9">
                            <w:pPr>
                              <w:pStyle w:val="Cmsor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36"/>
                                <w:szCs w:val="36"/>
                              </w:rPr>
                            </w:pPr>
                            <w:r w:rsidRPr="000246C9"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36"/>
                                <w:szCs w:val="36"/>
                              </w:rPr>
                              <w:t>Bugyi Nagyközségi Önkormányzat</w:t>
                            </w:r>
                          </w:p>
                          <w:p w14:paraId="12A54C82" w14:textId="77777777" w:rsidR="000246C9" w:rsidRPr="000246C9" w:rsidRDefault="000246C9" w:rsidP="000246C9">
                            <w:pPr>
                              <w:pStyle w:val="Cmsor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36"/>
                                <w:szCs w:val="36"/>
                              </w:rPr>
                            </w:pPr>
                            <w:r w:rsidRPr="000246C9"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36"/>
                                <w:szCs w:val="36"/>
                              </w:rPr>
                              <w:t>Polgármesterétől</w:t>
                            </w:r>
                          </w:p>
                          <w:p w14:paraId="6A74C861" w14:textId="77777777" w:rsidR="000246C9" w:rsidRPr="000246C9" w:rsidRDefault="000246C9" w:rsidP="000246C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246C9">
                              <w:rPr>
                                <w:sz w:val="24"/>
                                <w:szCs w:val="24"/>
                              </w:rPr>
                              <w:t>2347  Bugyi</w:t>
                            </w:r>
                            <w:proofErr w:type="gramEnd"/>
                            <w:r w:rsidRPr="000246C9">
                              <w:rPr>
                                <w:sz w:val="24"/>
                                <w:szCs w:val="24"/>
                              </w:rPr>
                              <w:t>,   Beleznay  tér  1.</w:t>
                            </w:r>
                          </w:p>
                          <w:p w14:paraId="1D381113" w14:textId="77777777" w:rsidR="000246C9" w:rsidRPr="000246C9" w:rsidRDefault="000246C9" w:rsidP="000246C9">
                            <w:pPr>
                              <w:pStyle w:val="Cmsor5"/>
                              <w:jc w:val="center"/>
                              <w:rPr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0246C9">
                              <w:rPr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</w:rPr>
                              <w:t>Tel.: 29-547-500, Fax: 29-348-464</w:t>
                            </w:r>
                          </w:p>
                          <w:p w14:paraId="0AF3C598" w14:textId="77777777" w:rsidR="000246C9" w:rsidRPr="000246C9" w:rsidRDefault="000246C9" w:rsidP="000246C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246C9">
                              <w:rPr>
                                <w:sz w:val="24"/>
                                <w:szCs w:val="24"/>
                              </w:rPr>
                              <w:t xml:space="preserve">e-mail: </w:t>
                            </w:r>
                            <w:hyperlink r:id="rId8" w:history="1">
                              <w:r w:rsidRPr="000246C9">
                                <w:rPr>
                                  <w:rStyle w:val="Hiperhivatkozs"/>
                                  <w:color w:val="auto"/>
                                  <w:sz w:val="24"/>
                                  <w:szCs w:val="24"/>
                                </w:rPr>
                                <w:t>hivatal@bugyi.hu</w:t>
                              </w:r>
                            </w:hyperlink>
                            <w:r w:rsidRPr="000246C9">
                              <w:rPr>
                                <w:sz w:val="24"/>
                                <w:szCs w:val="24"/>
                              </w:rPr>
                              <w:t>; Internet: www.bugyi.hu</w:t>
                            </w:r>
                          </w:p>
                          <w:p w14:paraId="44F01AD4" w14:textId="77777777" w:rsidR="000246C9" w:rsidRPr="000246C9" w:rsidRDefault="000246C9" w:rsidP="000246C9">
                            <w:pPr>
                              <w:jc w:val="center"/>
                              <w:rPr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0246C9">
                              <w:rPr>
                                <w:sz w:val="24"/>
                                <w:szCs w:val="24"/>
                              </w:rPr>
                              <w:t>Ügyfélfogadás: Hétfő: 8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-12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; Szerda: 8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-12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; 13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-15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 xml:space="preserve">; </w:t>
                            </w:r>
                            <w:proofErr w:type="gramStart"/>
                            <w:r w:rsidRPr="000246C9">
                              <w:rPr>
                                <w:sz w:val="24"/>
                                <w:szCs w:val="24"/>
                              </w:rPr>
                              <w:t>Péntek</w:t>
                            </w:r>
                            <w:proofErr w:type="gramEnd"/>
                            <w:r w:rsidRPr="000246C9">
                              <w:rPr>
                                <w:sz w:val="24"/>
                                <w:szCs w:val="24"/>
                              </w:rPr>
                              <w:t>: 8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-12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64025D" id="Téglalap 4" o:spid="_x0000_s1026" style="position:absolute;margin-left:81pt;margin-top:-9pt;width:396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" filled="f" stroked="f" strokeweight="0">
                <v:textbox inset="0,0,0,0">
                  <w:txbxContent>
                    <w:p w14:paraId="2C13E783" w14:textId="23A2CB60" w:rsidR="000246C9" w:rsidRPr="000246C9" w:rsidRDefault="000246C9" w:rsidP="000246C9">
                      <w:pPr>
                        <w:pStyle w:val="Cmsor4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36"/>
                          <w:szCs w:val="36"/>
                        </w:rPr>
                      </w:pPr>
                      <w:r w:rsidRPr="000246C9"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36"/>
                          <w:szCs w:val="36"/>
                        </w:rPr>
                        <w:t>Bugyi Nagyközségi Önkormányzat</w:t>
                      </w:r>
                    </w:p>
                    <w:p w14:paraId="12A54C82" w14:textId="77777777" w:rsidR="000246C9" w:rsidRPr="000246C9" w:rsidRDefault="000246C9" w:rsidP="000246C9">
                      <w:pPr>
                        <w:pStyle w:val="Cmsor4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36"/>
                          <w:szCs w:val="36"/>
                        </w:rPr>
                      </w:pPr>
                      <w:r w:rsidRPr="000246C9"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36"/>
                          <w:szCs w:val="36"/>
                        </w:rPr>
                        <w:t>Polgármesterétől</w:t>
                      </w:r>
                    </w:p>
                    <w:p w14:paraId="6A74C861" w14:textId="77777777" w:rsidR="000246C9" w:rsidRPr="000246C9" w:rsidRDefault="000246C9" w:rsidP="000246C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0246C9">
                        <w:rPr>
                          <w:sz w:val="24"/>
                          <w:szCs w:val="24"/>
                        </w:rPr>
                        <w:t>2347  Bugyi</w:t>
                      </w:r>
                      <w:proofErr w:type="gramEnd"/>
                      <w:r w:rsidRPr="000246C9">
                        <w:rPr>
                          <w:sz w:val="24"/>
                          <w:szCs w:val="24"/>
                        </w:rPr>
                        <w:t>,   Beleznay  tér  1.</w:t>
                      </w:r>
                    </w:p>
                    <w:p w14:paraId="1D381113" w14:textId="77777777" w:rsidR="000246C9" w:rsidRPr="000246C9" w:rsidRDefault="000246C9" w:rsidP="000246C9">
                      <w:pPr>
                        <w:pStyle w:val="Cmsor5"/>
                        <w:jc w:val="center"/>
                        <w:rPr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</w:rPr>
                      </w:pPr>
                      <w:r w:rsidRPr="000246C9">
                        <w:rPr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</w:rPr>
                        <w:t>Tel.: 29-547-500, Fax: 29-348-464</w:t>
                      </w:r>
                    </w:p>
                    <w:p w14:paraId="0AF3C598" w14:textId="77777777" w:rsidR="000246C9" w:rsidRPr="000246C9" w:rsidRDefault="000246C9" w:rsidP="000246C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246C9">
                        <w:rPr>
                          <w:sz w:val="24"/>
                          <w:szCs w:val="24"/>
                        </w:rPr>
                        <w:t xml:space="preserve">e-mail: </w:t>
                      </w:r>
                      <w:hyperlink r:id="rId9" w:history="1">
                        <w:r w:rsidRPr="000246C9">
                          <w:rPr>
                            <w:rStyle w:val="Hiperhivatkozs"/>
                            <w:color w:val="auto"/>
                            <w:sz w:val="24"/>
                            <w:szCs w:val="24"/>
                          </w:rPr>
                          <w:t>hivatal@bugyi.hu</w:t>
                        </w:r>
                      </w:hyperlink>
                      <w:r w:rsidRPr="000246C9">
                        <w:rPr>
                          <w:sz w:val="24"/>
                          <w:szCs w:val="24"/>
                        </w:rPr>
                        <w:t>; Internet: www.bugyi.hu</w:t>
                      </w:r>
                    </w:p>
                    <w:p w14:paraId="44F01AD4" w14:textId="77777777" w:rsidR="000246C9" w:rsidRPr="000246C9" w:rsidRDefault="000246C9" w:rsidP="000246C9">
                      <w:pPr>
                        <w:jc w:val="center"/>
                        <w:rPr>
                          <w:sz w:val="24"/>
                          <w:szCs w:val="24"/>
                          <w:vertAlign w:val="superscript"/>
                        </w:rPr>
                      </w:pPr>
                      <w:r w:rsidRPr="000246C9">
                        <w:rPr>
                          <w:sz w:val="24"/>
                          <w:szCs w:val="24"/>
                        </w:rPr>
                        <w:t>Ügyfélfogadás: Hétfő: 8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-12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; Szerda: 8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-12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; 13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-15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 xml:space="preserve">; </w:t>
                      </w:r>
                      <w:proofErr w:type="gramStart"/>
                      <w:r w:rsidRPr="000246C9">
                        <w:rPr>
                          <w:sz w:val="24"/>
                          <w:szCs w:val="24"/>
                        </w:rPr>
                        <w:t>Péntek</w:t>
                      </w:r>
                      <w:proofErr w:type="gramEnd"/>
                      <w:r w:rsidRPr="000246C9">
                        <w:rPr>
                          <w:sz w:val="24"/>
                          <w:szCs w:val="24"/>
                        </w:rPr>
                        <w:t>: 8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-12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79BB936E" wp14:editId="7A9E6BD3">
            <wp:extent cx="819150" cy="1133475"/>
            <wp:effectExtent l="0" t="0" r="0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 w14:paraId="5EAD5C36" w14:textId="77777777" w:rsidR="000246C9" w:rsidRDefault="000246C9" w:rsidP="000246C9">
      <w:pPr>
        <w:pStyle w:val="Cmsor6"/>
        <w:pBdr>
          <w:bottom w:val="single" w:sz="12" w:space="1" w:color="auto"/>
        </w:pBdr>
        <w:autoSpaceDE w:val="0"/>
        <w:autoSpaceDN w:val="0"/>
        <w:adjustRightInd w:val="0"/>
        <w:rPr>
          <w:b/>
        </w:rPr>
      </w:pPr>
    </w:p>
    <w:p w14:paraId="4A62BA55" w14:textId="77777777" w:rsidR="00AC49C2" w:rsidRDefault="00BA6616" w:rsidP="00D540CC">
      <w:pPr>
        <w:jc w:val="center"/>
        <w:rPr>
          <w:rFonts w:ascii="Calibri" w:hAnsi="Calibri"/>
          <w:b/>
          <w:bCs/>
          <w:sz w:val="24"/>
          <w:szCs w:val="24"/>
        </w:rPr>
      </w:pPr>
      <w:r w:rsidRPr="00116462">
        <w:rPr>
          <w:rFonts w:ascii="Calibri" w:hAnsi="Calibri"/>
          <w:b/>
          <w:bCs/>
          <w:sz w:val="24"/>
          <w:szCs w:val="24"/>
        </w:rPr>
        <w:t xml:space="preserve">Előterjesztés </w:t>
      </w:r>
    </w:p>
    <w:p w14:paraId="2AAAE084" w14:textId="50C89666" w:rsidR="00FA4761" w:rsidRPr="00D540CC" w:rsidRDefault="00AC49C2" w:rsidP="003F5D2E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az önkormányzat könyvvizsgálói</w:t>
      </w:r>
      <w:r w:rsidR="00065180">
        <w:rPr>
          <w:rFonts w:ascii="Calibri" w:hAnsi="Calibri"/>
          <w:b/>
          <w:bCs/>
          <w:sz w:val="24"/>
          <w:szCs w:val="24"/>
        </w:rPr>
        <w:t xml:space="preserve"> feladatok ellátásár</w:t>
      </w:r>
      <w:r w:rsidR="003F5D2E">
        <w:rPr>
          <w:rFonts w:ascii="Calibri" w:hAnsi="Calibri"/>
          <w:b/>
          <w:bCs/>
          <w:sz w:val="24"/>
          <w:szCs w:val="24"/>
        </w:rPr>
        <w:t>ól</w:t>
      </w:r>
      <w:r>
        <w:rPr>
          <w:rFonts w:ascii="Calibri" w:hAnsi="Calibri"/>
          <w:b/>
          <w:bCs/>
          <w:sz w:val="24"/>
          <w:szCs w:val="24"/>
        </w:rPr>
        <w:t xml:space="preserve"> </w:t>
      </w:r>
    </w:p>
    <w:p w14:paraId="787403BD" w14:textId="2F7DA56D" w:rsidR="00BA6616" w:rsidRPr="00116462" w:rsidRDefault="00BA6616" w:rsidP="00BA6616">
      <w:pPr>
        <w:jc w:val="center"/>
        <w:rPr>
          <w:rFonts w:ascii="Calibri" w:hAnsi="Calibri"/>
          <w:b/>
          <w:bCs/>
          <w:sz w:val="24"/>
          <w:szCs w:val="24"/>
        </w:rPr>
      </w:pPr>
      <w:r w:rsidRPr="00116462">
        <w:rPr>
          <w:rFonts w:ascii="Calibri" w:hAnsi="Calibri"/>
          <w:b/>
          <w:bCs/>
          <w:sz w:val="24"/>
          <w:szCs w:val="24"/>
        </w:rPr>
        <w:t xml:space="preserve">a Képviselő-testület </w:t>
      </w:r>
      <w:r w:rsidR="00B47868">
        <w:rPr>
          <w:rFonts w:ascii="Calibri" w:hAnsi="Calibri"/>
          <w:b/>
          <w:bCs/>
          <w:sz w:val="24"/>
          <w:szCs w:val="24"/>
        </w:rPr>
        <w:t>20</w:t>
      </w:r>
      <w:r w:rsidR="000246C9">
        <w:rPr>
          <w:rFonts w:ascii="Calibri" w:hAnsi="Calibri"/>
          <w:b/>
          <w:bCs/>
          <w:sz w:val="24"/>
          <w:szCs w:val="24"/>
        </w:rPr>
        <w:t>22</w:t>
      </w:r>
      <w:r w:rsidR="00EB2B8B">
        <w:rPr>
          <w:rFonts w:ascii="Calibri" w:hAnsi="Calibri"/>
          <w:b/>
          <w:bCs/>
          <w:sz w:val="24"/>
          <w:szCs w:val="24"/>
        </w:rPr>
        <w:t>.</w:t>
      </w:r>
      <w:r w:rsidR="00B47868">
        <w:rPr>
          <w:rFonts w:ascii="Calibri" w:hAnsi="Calibri"/>
          <w:b/>
          <w:bCs/>
          <w:sz w:val="24"/>
          <w:szCs w:val="24"/>
        </w:rPr>
        <w:t xml:space="preserve"> </w:t>
      </w:r>
      <w:r w:rsidR="000246C9">
        <w:rPr>
          <w:rFonts w:ascii="Calibri" w:hAnsi="Calibri"/>
          <w:b/>
          <w:bCs/>
          <w:sz w:val="24"/>
          <w:szCs w:val="24"/>
        </w:rPr>
        <w:t>április 14-i</w:t>
      </w:r>
      <w:r w:rsidR="0066646B">
        <w:rPr>
          <w:rFonts w:ascii="Calibri" w:hAnsi="Calibri"/>
          <w:b/>
          <w:bCs/>
          <w:sz w:val="24"/>
          <w:szCs w:val="24"/>
        </w:rPr>
        <w:t xml:space="preserve"> </w:t>
      </w:r>
      <w:r w:rsidR="00721DD9" w:rsidRPr="00116462">
        <w:rPr>
          <w:rFonts w:ascii="Calibri" w:hAnsi="Calibri"/>
          <w:b/>
          <w:bCs/>
          <w:sz w:val="24"/>
          <w:szCs w:val="24"/>
        </w:rPr>
        <w:t>ülésére</w:t>
      </w:r>
    </w:p>
    <w:p w14:paraId="15C0570F" w14:textId="77777777" w:rsidR="00D27D7F" w:rsidRDefault="00D27D7F" w:rsidP="00BA6616">
      <w:pPr>
        <w:jc w:val="both"/>
        <w:rPr>
          <w:rFonts w:ascii="Calibri" w:hAnsi="Calibri"/>
          <w:bCs/>
          <w:sz w:val="24"/>
          <w:szCs w:val="24"/>
        </w:rPr>
      </w:pPr>
    </w:p>
    <w:p w14:paraId="0ED8956C" w14:textId="77777777" w:rsidR="00BA6616" w:rsidRDefault="00BA6616" w:rsidP="00BA6616">
      <w:pPr>
        <w:jc w:val="both"/>
        <w:rPr>
          <w:rFonts w:ascii="Calibri" w:hAnsi="Calibri"/>
          <w:bCs/>
          <w:sz w:val="24"/>
          <w:szCs w:val="24"/>
        </w:rPr>
      </w:pPr>
      <w:r w:rsidRPr="00116462">
        <w:rPr>
          <w:rFonts w:ascii="Calibri" w:hAnsi="Calibri"/>
          <w:bCs/>
          <w:sz w:val="24"/>
          <w:szCs w:val="24"/>
        </w:rPr>
        <w:t>Tisztelt Képviselő-testület!</w:t>
      </w:r>
    </w:p>
    <w:p w14:paraId="25E901D7" w14:textId="77777777" w:rsidR="00D27D7F" w:rsidRDefault="00D27D7F" w:rsidP="00BA6616">
      <w:pPr>
        <w:jc w:val="both"/>
        <w:rPr>
          <w:rFonts w:ascii="Calibri" w:hAnsi="Calibri"/>
          <w:bCs/>
          <w:sz w:val="24"/>
          <w:szCs w:val="24"/>
        </w:rPr>
      </w:pPr>
    </w:p>
    <w:p w14:paraId="2E79826C" w14:textId="04E13713" w:rsidR="00AC49C2" w:rsidRDefault="00AC49C2" w:rsidP="00E60474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Önkormányzatunk részére az éves könyvvizsgálati tevékenységet a BÉTA-AUDI Kft. látja el. A céggel 2018-2021 évekre kötött határozott idejű szerződés lejárt. </w:t>
      </w:r>
    </w:p>
    <w:p w14:paraId="7486BF3E" w14:textId="77777777" w:rsidR="00AC49C2" w:rsidRDefault="00AC49C2" w:rsidP="00E60474">
      <w:pPr>
        <w:jc w:val="both"/>
        <w:rPr>
          <w:rFonts w:ascii="Calibri" w:hAnsi="Calibri"/>
          <w:bCs/>
          <w:sz w:val="24"/>
          <w:szCs w:val="24"/>
        </w:rPr>
      </w:pPr>
    </w:p>
    <w:p w14:paraId="231F8129" w14:textId="60B81F83" w:rsidR="00D751FC" w:rsidRDefault="00AC49C2" w:rsidP="00AC49C2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 tevékenység ellátására vonatkozóan kértünk be árajánl</w:t>
      </w:r>
      <w:r w:rsidR="00BC4E4E">
        <w:rPr>
          <w:rFonts w:ascii="Calibri" w:hAnsi="Calibri"/>
          <w:bCs/>
          <w:sz w:val="24"/>
          <w:szCs w:val="24"/>
        </w:rPr>
        <w:t>a</w:t>
      </w:r>
      <w:r>
        <w:rPr>
          <w:rFonts w:ascii="Calibri" w:hAnsi="Calibri"/>
          <w:bCs/>
          <w:sz w:val="24"/>
          <w:szCs w:val="24"/>
        </w:rPr>
        <w:t>tokat</w:t>
      </w:r>
      <w:r w:rsidR="00065180">
        <w:rPr>
          <w:rFonts w:ascii="Calibri" w:hAnsi="Calibri"/>
          <w:bCs/>
          <w:sz w:val="24"/>
          <w:szCs w:val="24"/>
        </w:rPr>
        <w:t xml:space="preserve">. </w:t>
      </w:r>
      <w:r w:rsidR="004808FE">
        <w:rPr>
          <w:rFonts w:ascii="Calibri" w:hAnsi="Calibri"/>
          <w:bCs/>
          <w:sz w:val="24"/>
          <w:szCs w:val="24"/>
        </w:rPr>
        <w:t>Az ajánlatokat ismerjük, azonban az írásos megkeresés</w:t>
      </w:r>
      <w:r w:rsidR="00A22E3D">
        <w:rPr>
          <w:rFonts w:ascii="Calibri" w:hAnsi="Calibri"/>
          <w:bCs/>
          <w:sz w:val="24"/>
          <w:szCs w:val="24"/>
        </w:rPr>
        <w:t>ek</w:t>
      </w:r>
      <w:r w:rsidR="004808FE">
        <w:rPr>
          <w:rFonts w:ascii="Calibri" w:hAnsi="Calibri"/>
          <w:bCs/>
          <w:sz w:val="24"/>
          <w:szCs w:val="24"/>
        </w:rPr>
        <w:t xml:space="preserve"> hétfői napig fognak beérkezni. </w:t>
      </w:r>
    </w:p>
    <w:p w14:paraId="0CBA839E" w14:textId="6A57FADE" w:rsidR="004808FE" w:rsidRDefault="004808FE" w:rsidP="00AC49C2">
      <w:pPr>
        <w:jc w:val="both"/>
        <w:rPr>
          <w:rFonts w:ascii="Calibri" w:hAnsi="Calibri"/>
          <w:bCs/>
          <w:sz w:val="24"/>
          <w:szCs w:val="24"/>
        </w:rPr>
      </w:pPr>
    </w:p>
    <w:p w14:paraId="2BD63B72" w14:textId="5992557C" w:rsidR="004808FE" w:rsidRDefault="004808FE" w:rsidP="00AC49C2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Az ismert ajánlatok a következők:</w:t>
      </w:r>
    </w:p>
    <w:p w14:paraId="43CADBF6" w14:textId="58653B1E" w:rsidR="00065180" w:rsidRDefault="00065180" w:rsidP="00AC49C2">
      <w:pPr>
        <w:jc w:val="both"/>
        <w:rPr>
          <w:rFonts w:ascii="Calibri" w:hAnsi="Calibri"/>
          <w:bCs/>
          <w:sz w:val="24"/>
          <w:szCs w:val="24"/>
        </w:rPr>
      </w:pPr>
    </w:p>
    <w:p w14:paraId="3E99C411" w14:textId="7FB6F865" w:rsidR="00065180" w:rsidRPr="00C82B97" w:rsidRDefault="00065180" w:rsidP="00AC49C2">
      <w:pPr>
        <w:jc w:val="both"/>
        <w:rPr>
          <w:rFonts w:ascii="Calibri" w:hAnsi="Calibri"/>
          <w:b/>
          <w:sz w:val="24"/>
          <w:szCs w:val="24"/>
        </w:rPr>
      </w:pPr>
      <w:r w:rsidRPr="00C82B97">
        <w:rPr>
          <w:rFonts w:ascii="Calibri" w:hAnsi="Calibri"/>
          <w:b/>
          <w:sz w:val="24"/>
          <w:szCs w:val="24"/>
        </w:rPr>
        <w:t>Vasvári-Audit Számviteli és Pénzügyi Szolgáltató Kft.</w:t>
      </w:r>
      <w:r w:rsidR="004808FE">
        <w:rPr>
          <w:rFonts w:ascii="Calibri" w:hAnsi="Calibri"/>
          <w:b/>
          <w:sz w:val="24"/>
          <w:szCs w:val="24"/>
        </w:rPr>
        <w:t xml:space="preserve"> </w:t>
      </w:r>
      <w:r w:rsidR="004808FE">
        <w:rPr>
          <w:rFonts w:ascii="Calibri" w:hAnsi="Calibri"/>
          <w:bCs/>
          <w:sz w:val="24"/>
          <w:szCs w:val="24"/>
        </w:rPr>
        <w:t>(1039 Budapest, Zrínyi utca 41., adószáma: 12230572-2-41)</w:t>
      </w:r>
      <w:r w:rsidRPr="00C82B97">
        <w:rPr>
          <w:rFonts w:ascii="Calibri" w:hAnsi="Calibri"/>
          <w:b/>
          <w:sz w:val="24"/>
          <w:szCs w:val="24"/>
        </w:rPr>
        <w:tab/>
      </w:r>
    </w:p>
    <w:p w14:paraId="1D4AF1A9" w14:textId="2F09B5D5" w:rsidR="00065180" w:rsidRDefault="00065180" w:rsidP="00AC49C2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  <w:t xml:space="preserve">2022. évre </w:t>
      </w:r>
      <w:r>
        <w:rPr>
          <w:rFonts w:ascii="Calibri" w:hAnsi="Calibri"/>
          <w:bCs/>
          <w:sz w:val="24"/>
          <w:szCs w:val="24"/>
        </w:rPr>
        <w:tab/>
        <w:t>1 000 000,- Ft + áfa</w:t>
      </w:r>
      <w:r>
        <w:rPr>
          <w:rFonts w:ascii="Calibri" w:hAnsi="Calibri"/>
          <w:bCs/>
          <w:sz w:val="24"/>
          <w:szCs w:val="24"/>
        </w:rPr>
        <w:tab/>
      </w:r>
      <w:r w:rsidR="003F5D2E">
        <w:rPr>
          <w:rFonts w:ascii="Calibri" w:hAnsi="Calibri"/>
          <w:bCs/>
          <w:sz w:val="24"/>
          <w:szCs w:val="24"/>
        </w:rPr>
        <w:t xml:space="preserve">2023. évtől </w:t>
      </w:r>
      <w:r>
        <w:rPr>
          <w:rFonts w:ascii="Calibri" w:hAnsi="Calibri"/>
          <w:bCs/>
          <w:sz w:val="24"/>
          <w:szCs w:val="24"/>
        </w:rPr>
        <w:t>a KSH által közölt inflációval növelten</w:t>
      </w:r>
    </w:p>
    <w:p w14:paraId="046DDDF1" w14:textId="77777777" w:rsidR="004808FE" w:rsidRDefault="004808FE" w:rsidP="00AC49C2">
      <w:pPr>
        <w:jc w:val="both"/>
        <w:rPr>
          <w:rFonts w:ascii="Calibri" w:hAnsi="Calibri"/>
          <w:b/>
          <w:sz w:val="24"/>
          <w:szCs w:val="24"/>
        </w:rPr>
      </w:pPr>
    </w:p>
    <w:p w14:paraId="194B028B" w14:textId="65EA5549" w:rsidR="00065180" w:rsidRPr="00A22E3D" w:rsidRDefault="00065180" w:rsidP="00AC49C2">
      <w:pPr>
        <w:jc w:val="both"/>
        <w:rPr>
          <w:rFonts w:ascii="Calibri" w:hAnsi="Calibri"/>
          <w:bCs/>
          <w:sz w:val="24"/>
          <w:szCs w:val="24"/>
        </w:rPr>
      </w:pPr>
      <w:r w:rsidRPr="00C82B97">
        <w:rPr>
          <w:rFonts w:ascii="Calibri" w:hAnsi="Calibri"/>
          <w:b/>
          <w:sz w:val="24"/>
          <w:szCs w:val="24"/>
        </w:rPr>
        <w:t xml:space="preserve">BÉTA-AUDIT Kft. </w:t>
      </w:r>
      <w:r w:rsidR="00A22E3D">
        <w:rPr>
          <w:rFonts w:ascii="Calibri" w:hAnsi="Calibri"/>
          <w:bCs/>
          <w:sz w:val="24"/>
          <w:szCs w:val="24"/>
        </w:rPr>
        <w:t>(1035 Budapest, Miklós tér 2., adószám: 11306403-2-41)</w:t>
      </w:r>
    </w:p>
    <w:p w14:paraId="064D4556" w14:textId="0D9342F3" w:rsidR="00065180" w:rsidRDefault="00065180" w:rsidP="00AC49C2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  <w:t xml:space="preserve">2022. évre </w:t>
      </w:r>
      <w:proofErr w:type="gramStart"/>
      <w:r>
        <w:rPr>
          <w:rFonts w:ascii="Calibri" w:hAnsi="Calibri"/>
          <w:bCs/>
          <w:sz w:val="24"/>
          <w:szCs w:val="24"/>
        </w:rPr>
        <w:tab/>
        <w:t xml:space="preserve">  901</w:t>
      </w:r>
      <w:proofErr w:type="gramEnd"/>
      <w:r>
        <w:rPr>
          <w:rFonts w:ascii="Calibri" w:hAnsi="Calibri"/>
          <w:bCs/>
          <w:sz w:val="24"/>
          <w:szCs w:val="24"/>
        </w:rPr>
        <w:t> 400,- Ft + áfa</w:t>
      </w:r>
      <w:r>
        <w:rPr>
          <w:rFonts w:ascii="Calibri" w:hAnsi="Calibri"/>
          <w:bCs/>
          <w:sz w:val="24"/>
          <w:szCs w:val="24"/>
        </w:rPr>
        <w:tab/>
      </w:r>
      <w:r w:rsidR="003F5D2E">
        <w:rPr>
          <w:rFonts w:ascii="Calibri" w:hAnsi="Calibri"/>
          <w:bCs/>
          <w:sz w:val="24"/>
          <w:szCs w:val="24"/>
        </w:rPr>
        <w:t xml:space="preserve">2023. évtől a </w:t>
      </w:r>
      <w:r w:rsidR="00DE306D">
        <w:rPr>
          <w:rFonts w:ascii="Calibri" w:hAnsi="Calibri"/>
          <w:bCs/>
          <w:sz w:val="24"/>
          <w:szCs w:val="24"/>
        </w:rPr>
        <w:t>KSH által közölt inflációval növelten</w:t>
      </w:r>
    </w:p>
    <w:p w14:paraId="7753C758" w14:textId="77777777" w:rsidR="004808FE" w:rsidRDefault="004808FE" w:rsidP="00AC49C2">
      <w:pPr>
        <w:jc w:val="both"/>
        <w:rPr>
          <w:rFonts w:ascii="Calibri" w:hAnsi="Calibri"/>
          <w:b/>
          <w:sz w:val="24"/>
          <w:szCs w:val="24"/>
        </w:rPr>
      </w:pPr>
    </w:p>
    <w:p w14:paraId="2B01D695" w14:textId="25C7A6B9" w:rsidR="00DE306D" w:rsidRPr="004808FE" w:rsidRDefault="00160DDC" w:rsidP="00AC49C2">
      <w:pPr>
        <w:jc w:val="both"/>
        <w:rPr>
          <w:rFonts w:ascii="Calibri" w:hAnsi="Calibri"/>
          <w:bCs/>
          <w:sz w:val="24"/>
          <w:szCs w:val="24"/>
        </w:rPr>
      </w:pPr>
      <w:proofErr w:type="spellStart"/>
      <w:r w:rsidRPr="00160DDC">
        <w:rPr>
          <w:rFonts w:ascii="Calibri" w:hAnsi="Calibri"/>
          <w:b/>
          <w:sz w:val="24"/>
          <w:szCs w:val="24"/>
        </w:rPr>
        <w:t>Point</w:t>
      </w:r>
      <w:proofErr w:type="spellEnd"/>
      <w:r w:rsidRPr="00160DDC">
        <w:rPr>
          <w:rFonts w:ascii="Calibri" w:hAnsi="Calibri"/>
          <w:b/>
          <w:sz w:val="24"/>
          <w:szCs w:val="24"/>
        </w:rPr>
        <w:t xml:space="preserve"> Könyvvizsgáló Kft.</w:t>
      </w:r>
      <w:r w:rsidR="004808FE">
        <w:rPr>
          <w:rFonts w:ascii="Calibri" w:hAnsi="Calibri"/>
          <w:b/>
          <w:sz w:val="24"/>
          <w:szCs w:val="24"/>
        </w:rPr>
        <w:t xml:space="preserve"> </w:t>
      </w:r>
      <w:r w:rsidR="004808FE">
        <w:rPr>
          <w:rFonts w:ascii="Calibri" w:hAnsi="Calibri"/>
          <w:bCs/>
          <w:sz w:val="24"/>
          <w:szCs w:val="24"/>
        </w:rPr>
        <w:t>(2840 Oroszlány, Eszterházy u. 23., adószáma: 11192901-1-11)</w:t>
      </w:r>
    </w:p>
    <w:p w14:paraId="40A1CCE6" w14:textId="6F9F8B67" w:rsidR="00160DDC" w:rsidRDefault="00160DDC" w:rsidP="00160DDC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ab/>
        <w:t xml:space="preserve">2022. évre </w:t>
      </w:r>
      <w:r>
        <w:rPr>
          <w:rFonts w:ascii="Calibri" w:hAnsi="Calibri"/>
          <w:bCs/>
          <w:sz w:val="24"/>
          <w:szCs w:val="24"/>
        </w:rPr>
        <w:tab/>
        <w:t>1 100 000,- Ft + áfa</w:t>
      </w:r>
      <w:r>
        <w:rPr>
          <w:rFonts w:ascii="Calibri" w:hAnsi="Calibri"/>
          <w:bCs/>
          <w:sz w:val="24"/>
          <w:szCs w:val="24"/>
        </w:rPr>
        <w:tab/>
      </w:r>
      <w:r w:rsidR="003F5D2E">
        <w:rPr>
          <w:rFonts w:ascii="Calibri" w:hAnsi="Calibri"/>
          <w:bCs/>
          <w:sz w:val="24"/>
          <w:szCs w:val="24"/>
        </w:rPr>
        <w:t>2023. évtől a</w:t>
      </w:r>
      <w:r>
        <w:rPr>
          <w:rFonts w:ascii="Calibri" w:hAnsi="Calibri"/>
          <w:bCs/>
          <w:sz w:val="24"/>
          <w:szCs w:val="24"/>
        </w:rPr>
        <w:t xml:space="preserve"> KSH által közölt inflációval növelten</w:t>
      </w:r>
    </w:p>
    <w:p w14:paraId="49FFE0A0" w14:textId="77777777" w:rsidR="00186ED9" w:rsidRDefault="00186ED9" w:rsidP="00186ED9">
      <w:pPr>
        <w:jc w:val="both"/>
        <w:rPr>
          <w:rFonts w:ascii="Calibri" w:hAnsi="Calibri"/>
          <w:bCs/>
          <w:sz w:val="24"/>
          <w:szCs w:val="24"/>
        </w:rPr>
      </w:pPr>
    </w:p>
    <w:p w14:paraId="0AAAC243" w14:textId="2FC06EFC" w:rsidR="00D540CC" w:rsidRDefault="00D540CC" w:rsidP="00BA6616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Kérem a T</w:t>
      </w:r>
      <w:r w:rsidR="00EB2B8B">
        <w:rPr>
          <w:rFonts w:ascii="Calibri" w:hAnsi="Calibri"/>
          <w:bCs/>
          <w:sz w:val="24"/>
          <w:szCs w:val="24"/>
        </w:rPr>
        <w:t>isztelt Képviselő-t</w:t>
      </w:r>
      <w:r>
        <w:rPr>
          <w:rFonts w:ascii="Calibri" w:hAnsi="Calibri"/>
          <w:bCs/>
          <w:sz w:val="24"/>
          <w:szCs w:val="24"/>
        </w:rPr>
        <w:t>estületet, hogy előterjesztésem</w:t>
      </w:r>
      <w:r w:rsidR="00D13BE6">
        <w:rPr>
          <w:rFonts w:ascii="Calibri" w:hAnsi="Calibri"/>
          <w:bCs/>
          <w:sz w:val="24"/>
          <w:szCs w:val="24"/>
        </w:rPr>
        <w:t>et</w:t>
      </w:r>
      <w:r>
        <w:rPr>
          <w:rFonts w:ascii="Calibri" w:hAnsi="Calibri"/>
          <w:bCs/>
          <w:sz w:val="24"/>
          <w:szCs w:val="24"/>
        </w:rPr>
        <w:t xml:space="preserve"> megvitatni, </w:t>
      </w:r>
      <w:r w:rsidR="00A66D58">
        <w:rPr>
          <w:rFonts w:ascii="Calibri" w:hAnsi="Calibri"/>
          <w:bCs/>
          <w:sz w:val="24"/>
          <w:szCs w:val="24"/>
        </w:rPr>
        <w:t xml:space="preserve">és </w:t>
      </w:r>
      <w:r w:rsidR="00AC49C2">
        <w:rPr>
          <w:rFonts w:ascii="Calibri" w:hAnsi="Calibri"/>
          <w:bCs/>
          <w:sz w:val="24"/>
          <w:szCs w:val="24"/>
        </w:rPr>
        <w:t xml:space="preserve">a könyvvizsgálati tevékenység ellátásáról dönteni </w:t>
      </w:r>
      <w:r w:rsidR="00324BA2">
        <w:rPr>
          <w:rFonts w:ascii="Calibri" w:hAnsi="Calibri"/>
          <w:bCs/>
          <w:sz w:val="24"/>
          <w:szCs w:val="24"/>
        </w:rPr>
        <w:t>s</w:t>
      </w:r>
      <w:r>
        <w:rPr>
          <w:rFonts w:ascii="Calibri" w:hAnsi="Calibri"/>
          <w:bCs/>
          <w:sz w:val="24"/>
          <w:szCs w:val="24"/>
        </w:rPr>
        <w:t>zíveskedjen</w:t>
      </w:r>
      <w:r w:rsidR="00324BA2">
        <w:rPr>
          <w:rFonts w:ascii="Calibri" w:hAnsi="Calibri"/>
          <w:bCs/>
          <w:sz w:val="24"/>
          <w:szCs w:val="24"/>
        </w:rPr>
        <w:t>!</w:t>
      </w:r>
    </w:p>
    <w:p w14:paraId="778A5D20" w14:textId="77777777" w:rsidR="00C82B97" w:rsidRPr="00116462" w:rsidRDefault="00C82B97" w:rsidP="00116462">
      <w:pPr>
        <w:jc w:val="both"/>
        <w:rPr>
          <w:rFonts w:ascii="Calibri" w:hAnsi="Calibri"/>
          <w:sz w:val="24"/>
          <w:szCs w:val="24"/>
        </w:rPr>
      </w:pPr>
    </w:p>
    <w:p w14:paraId="01F43CA9" w14:textId="6E29EE25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>Határozati javaslat:</w:t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b/>
          <w:sz w:val="24"/>
          <w:szCs w:val="24"/>
          <w:u w:val="single"/>
        </w:rPr>
        <w:tab/>
        <w:t>......./20</w:t>
      </w:r>
      <w:r w:rsidR="00186ED9">
        <w:rPr>
          <w:rFonts w:ascii="Calibri" w:hAnsi="Calibri"/>
          <w:b/>
          <w:sz w:val="24"/>
          <w:szCs w:val="24"/>
          <w:u w:val="single"/>
        </w:rPr>
        <w:t>22</w:t>
      </w:r>
      <w:r w:rsidRPr="00116462">
        <w:rPr>
          <w:rFonts w:ascii="Calibri" w:hAnsi="Calibri"/>
          <w:b/>
          <w:sz w:val="24"/>
          <w:szCs w:val="24"/>
          <w:u w:val="single"/>
        </w:rPr>
        <w:t>. (</w:t>
      </w:r>
      <w:r w:rsidR="00186ED9">
        <w:rPr>
          <w:rFonts w:ascii="Calibri" w:hAnsi="Calibri"/>
          <w:b/>
          <w:sz w:val="24"/>
          <w:szCs w:val="24"/>
          <w:u w:val="single"/>
        </w:rPr>
        <w:t>IV</w:t>
      </w:r>
      <w:r w:rsidRPr="00116462">
        <w:rPr>
          <w:rFonts w:ascii="Calibri" w:hAnsi="Calibri"/>
          <w:b/>
          <w:sz w:val="24"/>
          <w:szCs w:val="24"/>
          <w:u w:val="single"/>
        </w:rPr>
        <w:t xml:space="preserve">. </w:t>
      </w:r>
      <w:r w:rsidR="00A66D58">
        <w:rPr>
          <w:rFonts w:ascii="Calibri" w:hAnsi="Calibri"/>
          <w:b/>
          <w:sz w:val="24"/>
          <w:szCs w:val="24"/>
          <w:u w:val="single"/>
        </w:rPr>
        <w:t>1</w:t>
      </w:r>
      <w:r w:rsidR="00186ED9">
        <w:rPr>
          <w:rFonts w:ascii="Calibri" w:hAnsi="Calibri"/>
          <w:b/>
          <w:sz w:val="24"/>
          <w:szCs w:val="24"/>
          <w:u w:val="single"/>
        </w:rPr>
        <w:t>4</w:t>
      </w:r>
      <w:r w:rsidRPr="00116462">
        <w:rPr>
          <w:rFonts w:ascii="Calibri" w:hAnsi="Calibri"/>
          <w:b/>
          <w:sz w:val="24"/>
          <w:szCs w:val="24"/>
          <w:u w:val="single"/>
        </w:rPr>
        <w:t>.) Kt. határozat</w:t>
      </w:r>
    </w:p>
    <w:p w14:paraId="3C1C4DBA" w14:textId="55A84FD9" w:rsidR="00401336" w:rsidRDefault="00116462" w:rsidP="00A22E3D">
      <w:pPr>
        <w:ind w:left="2832"/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>Bugyi Nagyközség Önkormányzat</w:t>
      </w:r>
      <w:r w:rsidR="00B47868">
        <w:rPr>
          <w:rFonts w:ascii="Calibri" w:hAnsi="Calibri"/>
          <w:sz w:val="24"/>
          <w:szCs w:val="24"/>
        </w:rPr>
        <w:t>ának</w:t>
      </w:r>
      <w:r w:rsidRPr="00116462">
        <w:rPr>
          <w:rFonts w:ascii="Calibri" w:hAnsi="Calibri"/>
          <w:sz w:val="24"/>
          <w:szCs w:val="24"/>
        </w:rPr>
        <w:t xml:space="preserve"> Képviselő-testülete </w:t>
      </w:r>
      <w:r w:rsidR="00B47868">
        <w:rPr>
          <w:rFonts w:ascii="Calibri" w:hAnsi="Calibri"/>
          <w:sz w:val="24"/>
          <w:szCs w:val="24"/>
        </w:rPr>
        <w:t xml:space="preserve">úgy dönt, hogy </w:t>
      </w:r>
      <w:r w:rsidR="00BC4E4E">
        <w:rPr>
          <w:rFonts w:ascii="Calibri" w:hAnsi="Calibri"/>
          <w:sz w:val="24"/>
          <w:szCs w:val="24"/>
        </w:rPr>
        <w:t>Bugyi Nagyközség Önkormányzatának 2022-2025 üzleti éveire vonatkozó könyvvizsgálói tevékenység ellátására, … Ft összeggel a …… vel</w:t>
      </w:r>
      <w:r w:rsidR="009648DE">
        <w:rPr>
          <w:rFonts w:ascii="Calibri" w:hAnsi="Calibri"/>
          <w:sz w:val="24"/>
          <w:szCs w:val="24"/>
        </w:rPr>
        <w:t xml:space="preserve"> (</w:t>
      </w:r>
      <w:proofErr w:type="gramStart"/>
      <w:r w:rsidR="009648DE">
        <w:rPr>
          <w:rFonts w:ascii="Calibri" w:hAnsi="Calibri"/>
          <w:sz w:val="24"/>
          <w:szCs w:val="24"/>
        </w:rPr>
        <w:t>székhelye:,</w:t>
      </w:r>
      <w:proofErr w:type="gramEnd"/>
      <w:r w:rsidR="009648DE">
        <w:rPr>
          <w:rFonts w:ascii="Calibri" w:hAnsi="Calibri"/>
          <w:sz w:val="24"/>
          <w:szCs w:val="24"/>
        </w:rPr>
        <w:t xml:space="preserve"> adószáma:) </w:t>
      </w:r>
      <w:r w:rsidR="00BC4E4E">
        <w:rPr>
          <w:rFonts w:ascii="Calibri" w:hAnsi="Calibri"/>
          <w:sz w:val="24"/>
          <w:szCs w:val="24"/>
        </w:rPr>
        <w:t>szerződést köt.</w:t>
      </w:r>
      <w:r w:rsidR="00DE306D">
        <w:rPr>
          <w:rFonts w:ascii="Calibri" w:hAnsi="Calibri"/>
          <w:sz w:val="24"/>
          <w:szCs w:val="24"/>
        </w:rPr>
        <w:t xml:space="preserve"> A vállalkozó jogosult 2023. ü</w:t>
      </w:r>
      <w:r w:rsidR="00C82B97">
        <w:rPr>
          <w:rFonts w:ascii="Calibri" w:hAnsi="Calibri"/>
          <w:sz w:val="24"/>
          <w:szCs w:val="24"/>
        </w:rPr>
        <w:t>z</w:t>
      </w:r>
      <w:r w:rsidR="00DE306D">
        <w:rPr>
          <w:rFonts w:ascii="Calibri" w:hAnsi="Calibri"/>
          <w:sz w:val="24"/>
          <w:szCs w:val="24"/>
        </w:rPr>
        <w:t>leti évtől kezdődően a szerződéses összeget a KSH</w:t>
      </w:r>
      <w:r w:rsidR="00BC4E4E">
        <w:rPr>
          <w:rFonts w:ascii="Calibri" w:hAnsi="Calibri"/>
          <w:sz w:val="24"/>
          <w:szCs w:val="24"/>
        </w:rPr>
        <w:t xml:space="preserve"> </w:t>
      </w:r>
      <w:r w:rsidR="00DE306D">
        <w:rPr>
          <w:rFonts w:ascii="Calibri" w:hAnsi="Calibri"/>
          <w:sz w:val="24"/>
          <w:szCs w:val="24"/>
        </w:rPr>
        <w:t>által közzétett inflációval növelni.</w:t>
      </w:r>
    </w:p>
    <w:p w14:paraId="24DEACDE" w14:textId="0A33994E" w:rsidR="0078460A" w:rsidRDefault="00401336" w:rsidP="00A22E3D">
      <w:pPr>
        <w:ind w:left="2832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 Képviselő-testület f</w:t>
      </w:r>
      <w:r w:rsidR="00A27C82">
        <w:rPr>
          <w:rFonts w:ascii="Calibri" w:hAnsi="Calibri"/>
          <w:sz w:val="24"/>
          <w:szCs w:val="24"/>
        </w:rPr>
        <w:t xml:space="preserve">elhatalmazza </w:t>
      </w:r>
      <w:r w:rsidR="00A66D58">
        <w:rPr>
          <w:rFonts w:ascii="Calibri" w:hAnsi="Calibri"/>
          <w:sz w:val="24"/>
          <w:szCs w:val="24"/>
        </w:rPr>
        <w:t>Nagy András Gábor</w:t>
      </w:r>
      <w:r w:rsidR="00C7686C">
        <w:rPr>
          <w:rFonts w:ascii="Calibri" w:hAnsi="Calibri"/>
          <w:sz w:val="24"/>
          <w:szCs w:val="24"/>
        </w:rPr>
        <w:t xml:space="preserve"> polgármestert</w:t>
      </w:r>
      <w:r w:rsidR="00D540CC">
        <w:rPr>
          <w:rFonts w:ascii="Calibri" w:hAnsi="Calibri"/>
          <w:sz w:val="24"/>
          <w:szCs w:val="24"/>
        </w:rPr>
        <w:t xml:space="preserve"> a </w:t>
      </w:r>
      <w:r>
        <w:rPr>
          <w:rFonts w:ascii="Calibri" w:hAnsi="Calibri"/>
          <w:sz w:val="24"/>
          <w:szCs w:val="24"/>
        </w:rPr>
        <w:t xml:space="preserve">szerződés aláírására. </w:t>
      </w:r>
    </w:p>
    <w:p w14:paraId="0D9A8164" w14:textId="77777777" w:rsidR="00C7686C" w:rsidRDefault="00C7686C" w:rsidP="00116462">
      <w:pPr>
        <w:ind w:left="3540"/>
        <w:jc w:val="both"/>
        <w:rPr>
          <w:rFonts w:ascii="Calibri" w:hAnsi="Calibri"/>
          <w:sz w:val="24"/>
          <w:szCs w:val="24"/>
        </w:rPr>
      </w:pPr>
    </w:p>
    <w:p w14:paraId="7B628A67" w14:textId="1C06CEEA" w:rsidR="00116462" w:rsidRPr="00116462" w:rsidRDefault="00A22E3D" w:rsidP="00A22E3D">
      <w:pPr>
        <w:ind w:left="2124" w:firstLine="708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H</w:t>
      </w:r>
      <w:r w:rsidR="00C7686C">
        <w:rPr>
          <w:rFonts w:ascii="Calibri" w:hAnsi="Calibri"/>
          <w:sz w:val="24"/>
          <w:szCs w:val="24"/>
        </w:rPr>
        <w:t xml:space="preserve">atáridő: </w:t>
      </w:r>
      <w:r w:rsidR="00C7686C">
        <w:rPr>
          <w:rFonts w:ascii="Calibri" w:hAnsi="Calibri"/>
          <w:sz w:val="24"/>
          <w:szCs w:val="24"/>
        </w:rPr>
        <w:tab/>
        <w:t>20</w:t>
      </w:r>
      <w:r w:rsidR="00957E59">
        <w:rPr>
          <w:rFonts w:ascii="Calibri" w:hAnsi="Calibri"/>
          <w:sz w:val="24"/>
          <w:szCs w:val="24"/>
        </w:rPr>
        <w:t>22</w:t>
      </w:r>
      <w:r w:rsidR="00C7686C">
        <w:rPr>
          <w:rFonts w:ascii="Calibri" w:hAnsi="Calibri"/>
          <w:sz w:val="24"/>
          <w:szCs w:val="24"/>
        </w:rPr>
        <w:t xml:space="preserve">. </w:t>
      </w:r>
      <w:r w:rsidR="00957E59">
        <w:rPr>
          <w:rFonts w:ascii="Calibri" w:hAnsi="Calibri"/>
          <w:sz w:val="24"/>
          <w:szCs w:val="24"/>
        </w:rPr>
        <w:t>április 30.</w:t>
      </w:r>
    </w:p>
    <w:p w14:paraId="0E6490A6" w14:textId="77777777" w:rsidR="00116462" w:rsidRDefault="00116462" w:rsidP="00A22E3D">
      <w:pPr>
        <w:ind w:left="2124" w:firstLine="708"/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>Felelős</w:t>
      </w:r>
      <w:r w:rsidR="0078460A">
        <w:rPr>
          <w:rFonts w:ascii="Calibri" w:hAnsi="Calibri"/>
          <w:sz w:val="24"/>
          <w:szCs w:val="24"/>
        </w:rPr>
        <w:tab/>
        <w:t>:</w:t>
      </w:r>
      <w:r w:rsidR="0078460A">
        <w:rPr>
          <w:rFonts w:ascii="Calibri" w:hAnsi="Calibri"/>
          <w:sz w:val="24"/>
          <w:szCs w:val="24"/>
        </w:rPr>
        <w:tab/>
      </w:r>
      <w:r w:rsidR="00A66D58">
        <w:rPr>
          <w:rFonts w:ascii="Calibri" w:hAnsi="Calibri"/>
          <w:sz w:val="24"/>
          <w:szCs w:val="24"/>
        </w:rPr>
        <w:t>Nagy András Gábor</w:t>
      </w:r>
      <w:r w:rsidR="00FA4761">
        <w:rPr>
          <w:rFonts w:ascii="Calibri" w:hAnsi="Calibri"/>
          <w:sz w:val="24"/>
          <w:szCs w:val="24"/>
        </w:rPr>
        <w:t xml:space="preserve"> polgármester</w:t>
      </w:r>
    </w:p>
    <w:p w14:paraId="430DF444" w14:textId="77777777" w:rsidR="00D540CC" w:rsidRDefault="00D73A87" w:rsidP="00A22E3D">
      <w:pPr>
        <w:ind w:left="3540" w:firstLine="708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Török Anita</w:t>
      </w:r>
      <w:r w:rsidR="00D540CC">
        <w:rPr>
          <w:rFonts w:ascii="Calibri" w:hAnsi="Calibri"/>
          <w:sz w:val="24"/>
          <w:szCs w:val="24"/>
        </w:rPr>
        <w:t xml:space="preserve"> pénzügyi vezető</w:t>
      </w:r>
    </w:p>
    <w:p w14:paraId="765034A6" w14:textId="6EAF769C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 xml:space="preserve">Bugyi, </w:t>
      </w:r>
      <w:r w:rsidR="00C7686C">
        <w:rPr>
          <w:rFonts w:ascii="Calibri" w:hAnsi="Calibri"/>
          <w:sz w:val="24"/>
          <w:szCs w:val="24"/>
        </w:rPr>
        <w:t>20</w:t>
      </w:r>
      <w:r w:rsidR="000D0CD2">
        <w:rPr>
          <w:rFonts w:ascii="Calibri" w:hAnsi="Calibri"/>
          <w:sz w:val="24"/>
          <w:szCs w:val="24"/>
        </w:rPr>
        <w:t>22</w:t>
      </w:r>
      <w:r w:rsidR="00A66D58">
        <w:rPr>
          <w:rFonts w:ascii="Calibri" w:hAnsi="Calibri"/>
          <w:sz w:val="24"/>
          <w:szCs w:val="24"/>
        </w:rPr>
        <w:t xml:space="preserve">. </w:t>
      </w:r>
      <w:r w:rsidR="000D0CD2">
        <w:rPr>
          <w:rFonts w:ascii="Calibri" w:hAnsi="Calibri"/>
          <w:sz w:val="24"/>
          <w:szCs w:val="24"/>
        </w:rPr>
        <w:t xml:space="preserve">április </w:t>
      </w:r>
      <w:r w:rsidR="00BC4E4E">
        <w:rPr>
          <w:rFonts w:ascii="Calibri" w:hAnsi="Calibri"/>
          <w:sz w:val="24"/>
          <w:szCs w:val="24"/>
        </w:rPr>
        <w:t>8</w:t>
      </w:r>
      <w:r w:rsidR="00A66D58">
        <w:rPr>
          <w:rFonts w:ascii="Calibri" w:hAnsi="Calibri"/>
          <w:sz w:val="24"/>
          <w:szCs w:val="24"/>
        </w:rPr>
        <w:t>.</w:t>
      </w:r>
    </w:p>
    <w:p w14:paraId="2DA750C0" w14:textId="778AF6AD" w:rsidR="00116462" w:rsidRDefault="00116462" w:rsidP="00116462">
      <w:pPr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  <w:t>Tisztelettel:</w:t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="00A66D58">
        <w:rPr>
          <w:rFonts w:ascii="Calibri" w:hAnsi="Calibri"/>
          <w:sz w:val="24"/>
          <w:szCs w:val="24"/>
        </w:rPr>
        <w:t>Nagy András Gábor</w:t>
      </w:r>
    </w:p>
    <w:p w14:paraId="06D19106" w14:textId="77777777" w:rsidR="00885E97" w:rsidRPr="00FA4761" w:rsidRDefault="00FA4761" w:rsidP="00FA4761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 xml:space="preserve"> </w:t>
      </w:r>
      <w:r w:rsidR="00A66D58">
        <w:rPr>
          <w:rFonts w:ascii="Calibri" w:hAnsi="Calibri"/>
          <w:sz w:val="24"/>
          <w:szCs w:val="24"/>
        </w:rPr>
        <w:t xml:space="preserve">     </w:t>
      </w:r>
      <w:r>
        <w:rPr>
          <w:rFonts w:ascii="Calibri" w:hAnsi="Calibri"/>
          <w:sz w:val="24"/>
          <w:szCs w:val="24"/>
        </w:rPr>
        <w:t>polgármester</w:t>
      </w:r>
    </w:p>
    <w:sectPr w:rsidR="00885E97" w:rsidRPr="00FA4761" w:rsidSect="00894894"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E2345"/>
    <w:multiLevelType w:val="hybridMultilevel"/>
    <w:tmpl w:val="78280C3C"/>
    <w:lvl w:ilvl="0" w:tplc="34C8429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E5D09CD"/>
    <w:multiLevelType w:val="hybridMultilevel"/>
    <w:tmpl w:val="FB72CC0E"/>
    <w:lvl w:ilvl="0" w:tplc="90D0F45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F95624"/>
    <w:multiLevelType w:val="hybridMultilevel"/>
    <w:tmpl w:val="CAE0705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A24DF4"/>
    <w:multiLevelType w:val="hybridMultilevel"/>
    <w:tmpl w:val="B0E856E4"/>
    <w:lvl w:ilvl="0" w:tplc="D19AB62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147568D"/>
    <w:multiLevelType w:val="hybridMultilevel"/>
    <w:tmpl w:val="3A88BB40"/>
    <w:lvl w:ilvl="0" w:tplc="204A0C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5BAB0ACF"/>
    <w:multiLevelType w:val="hybridMultilevel"/>
    <w:tmpl w:val="46241EB2"/>
    <w:lvl w:ilvl="0" w:tplc="3AB0BA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B3930B5"/>
    <w:multiLevelType w:val="hybridMultilevel"/>
    <w:tmpl w:val="EB689FBC"/>
    <w:lvl w:ilvl="0" w:tplc="81726C44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1F701A"/>
    <w:multiLevelType w:val="hybridMultilevel"/>
    <w:tmpl w:val="4448DCF2"/>
    <w:lvl w:ilvl="0" w:tplc="60B2089A">
      <w:start w:val="3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94781013">
    <w:abstractNumId w:val="5"/>
  </w:num>
  <w:num w:numId="2" w16cid:durableId="640883099">
    <w:abstractNumId w:val="4"/>
  </w:num>
  <w:num w:numId="3" w16cid:durableId="1586189229">
    <w:abstractNumId w:val="3"/>
  </w:num>
  <w:num w:numId="4" w16cid:durableId="495533866">
    <w:abstractNumId w:val="6"/>
  </w:num>
  <w:num w:numId="5" w16cid:durableId="1607537095">
    <w:abstractNumId w:val="1"/>
  </w:num>
  <w:num w:numId="6" w16cid:durableId="1231580891">
    <w:abstractNumId w:val="0"/>
  </w:num>
  <w:num w:numId="7" w16cid:durableId="873737982">
    <w:abstractNumId w:val="7"/>
  </w:num>
  <w:num w:numId="8" w16cid:durableId="155793617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98"/>
    <w:rsid w:val="00000EC3"/>
    <w:rsid w:val="00012ABA"/>
    <w:rsid w:val="00015B24"/>
    <w:rsid w:val="00021B02"/>
    <w:rsid w:val="000246C9"/>
    <w:rsid w:val="000346AB"/>
    <w:rsid w:val="000430C2"/>
    <w:rsid w:val="00057AA4"/>
    <w:rsid w:val="00065180"/>
    <w:rsid w:val="00070DE4"/>
    <w:rsid w:val="000751B0"/>
    <w:rsid w:val="00080A97"/>
    <w:rsid w:val="00085028"/>
    <w:rsid w:val="000927FC"/>
    <w:rsid w:val="000B102A"/>
    <w:rsid w:val="000B47D5"/>
    <w:rsid w:val="000B652C"/>
    <w:rsid w:val="000C046D"/>
    <w:rsid w:val="000C1696"/>
    <w:rsid w:val="000C3CA0"/>
    <w:rsid w:val="000D0CD2"/>
    <w:rsid w:val="000D0CF0"/>
    <w:rsid w:val="000E09AD"/>
    <w:rsid w:val="000E6222"/>
    <w:rsid w:val="00103584"/>
    <w:rsid w:val="00111D1D"/>
    <w:rsid w:val="00115880"/>
    <w:rsid w:val="00116462"/>
    <w:rsid w:val="00117607"/>
    <w:rsid w:val="00121630"/>
    <w:rsid w:val="00160DDC"/>
    <w:rsid w:val="00162593"/>
    <w:rsid w:val="00171F1E"/>
    <w:rsid w:val="00186ED9"/>
    <w:rsid w:val="001902F6"/>
    <w:rsid w:val="001905D3"/>
    <w:rsid w:val="0019216A"/>
    <w:rsid w:val="001A176A"/>
    <w:rsid w:val="001A1805"/>
    <w:rsid w:val="001A3822"/>
    <w:rsid w:val="001A43B5"/>
    <w:rsid w:val="001A458E"/>
    <w:rsid w:val="001B2A47"/>
    <w:rsid w:val="001C2923"/>
    <w:rsid w:val="001C6DAC"/>
    <w:rsid w:val="001D4CC9"/>
    <w:rsid w:val="001F29E9"/>
    <w:rsid w:val="00201659"/>
    <w:rsid w:val="00202AAC"/>
    <w:rsid w:val="00205C76"/>
    <w:rsid w:val="00215EC3"/>
    <w:rsid w:val="00222AC6"/>
    <w:rsid w:val="00222F50"/>
    <w:rsid w:val="0023183E"/>
    <w:rsid w:val="002351F6"/>
    <w:rsid w:val="00236F24"/>
    <w:rsid w:val="002441CA"/>
    <w:rsid w:val="00244619"/>
    <w:rsid w:val="00244FC4"/>
    <w:rsid w:val="00256D55"/>
    <w:rsid w:val="00265872"/>
    <w:rsid w:val="002843BF"/>
    <w:rsid w:val="00286A39"/>
    <w:rsid w:val="002B55D8"/>
    <w:rsid w:val="002B7155"/>
    <w:rsid w:val="002C430E"/>
    <w:rsid w:val="002C62F0"/>
    <w:rsid w:val="002C63B3"/>
    <w:rsid w:val="002E2788"/>
    <w:rsid w:val="002F05B4"/>
    <w:rsid w:val="002F0B1F"/>
    <w:rsid w:val="00302D4A"/>
    <w:rsid w:val="003040E6"/>
    <w:rsid w:val="003147B9"/>
    <w:rsid w:val="003223D6"/>
    <w:rsid w:val="00324343"/>
    <w:rsid w:val="00324BA2"/>
    <w:rsid w:val="00325130"/>
    <w:rsid w:val="0032796D"/>
    <w:rsid w:val="00327E1F"/>
    <w:rsid w:val="003324E9"/>
    <w:rsid w:val="00333932"/>
    <w:rsid w:val="00335598"/>
    <w:rsid w:val="00356038"/>
    <w:rsid w:val="00357900"/>
    <w:rsid w:val="00377014"/>
    <w:rsid w:val="00381714"/>
    <w:rsid w:val="00382819"/>
    <w:rsid w:val="003A6512"/>
    <w:rsid w:val="003A7598"/>
    <w:rsid w:val="003C5BC3"/>
    <w:rsid w:val="003D622B"/>
    <w:rsid w:val="003E3157"/>
    <w:rsid w:val="003E62E9"/>
    <w:rsid w:val="003F5D2E"/>
    <w:rsid w:val="00401336"/>
    <w:rsid w:val="0040194B"/>
    <w:rsid w:val="00412229"/>
    <w:rsid w:val="0041374D"/>
    <w:rsid w:val="00416930"/>
    <w:rsid w:val="00421533"/>
    <w:rsid w:val="00424F21"/>
    <w:rsid w:val="00430B66"/>
    <w:rsid w:val="00454FAE"/>
    <w:rsid w:val="00456FD9"/>
    <w:rsid w:val="0046621B"/>
    <w:rsid w:val="00470FAB"/>
    <w:rsid w:val="004808FE"/>
    <w:rsid w:val="00482AA4"/>
    <w:rsid w:val="004A2690"/>
    <w:rsid w:val="004B0229"/>
    <w:rsid w:val="004C42AC"/>
    <w:rsid w:val="004D3CCB"/>
    <w:rsid w:val="004D5153"/>
    <w:rsid w:val="004D6B48"/>
    <w:rsid w:val="004E0513"/>
    <w:rsid w:val="005000D4"/>
    <w:rsid w:val="0051083E"/>
    <w:rsid w:val="00527D20"/>
    <w:rsid w:val="0054402A"/>
    <w:rsid w:val="00544B62"/>
    <w:rsid w:val="00547E80"/>
    <w:rsid w:val="0055608E"/>
    <w:rsid w:val="005567E0"/>
    <w:rsid w:val="00563D69"/>
    <w:rsid w:val="00583980"/>
    <w:rsid w:val="00592C7B"/>
    <w:rsid w:val="00595B1C"/>
    <w:rsid w:val="00597A19"/>
    <w:rsid w:val="005A038A"/>
    <w:rsid w:val="005A1824"/>
    <w:rsid w:val="005B184C"/>
    <w:rsid w:val="005B251C"/>
    <w:rsid w:val="005C75D7"/>
    <w:rsid w:val="005D0BC5"/>
    <w:rsid w:val="005D2289"/>
    <w:rsid w:val="005D3D4E"/>
    <w:rsid w:val="005E7AC3"/>
    <w:rsid w:val="005F5A91"/>
    <w:rsid w:val="00630E4A"/>
    <w:rsid w:val="00642D0D"/>
    <w:rsid w:val="00650223"/>
    <w:rsid w:val="006535F2"/>
    <w:rsid w:val="0065418E"/>
    <w:rsid w:val="0066646B"/>
    <w:rsid w:val="00671C5A"/>
    <w:rsid w:val="006729DE"/>
    <w:rsid w:val="00683A98"/>
    <w:rsid w:val="00686FAF"/>
    <w:rsid w:val="006A2C34"/>
    <w:rsid w:val="006B4869"/>
    <w:rsid w:val="006B7F84"/>
    <w:rsid w:val="006C2092"/>
    <w:rsid w:val="006C5101"/>
    <w:rsid w:val="006C660E"/>
    <w:rsid w:val="006D79FF"/>
    <w:rsid w:val="006E47A6"/>
    <w:rsid w:val="00700E6D"/>
    <w:rsid w:val="00713040"/>
    <w:rsid w:val="00715CD9"/>
    <w:rsid w:val="00721DD9"/>
    <w:rsid w:val="007226A5"/>
    <w:rsid w:val="007333E3"/>
    <w:rsid w:val="00733CA1"/>
    <w:rsid w:val="00740023"/>
    <w:rsid w:val="007443D5"/>
    <w:rsid w:val="007506F5"/>
    <w:rsid w:val="00753EA4"/>
    <w:rsid w:val="007572B3"/>
    <w:rsid w:val="00761FA7"/>
    <w:rsid w:val="0076767D"/>
    <w:rsid w:val="0077762F"/>
    <w:rsid w:val="0078460A"/>
    <w:rsid w:val="0078787F"/>
    <w:rsid w:val="007A475A"/>
    <w:rsid w:val="007B1199"/>
    <w:rsid w:val="007C3D9F"/>
    <w:rsid w:val="007D1653"/>
    <w:rsid w:val="007D7369"/>
    <w:rsid w:val="007E1BB5"/>
    <w:rsid w:val="007E75E9"/>
    <w:rsid w:val="007F318F"/>
    <w:rsid w:val="0081300D"/>
    <w:rsid w:val="00817D26"/>
    <w:rsid w:val="00831477"/>
    <w:rsid w:val="008317E0"/>
    <w:rsid w:val="00832071"/>
    <w:rsid w:val="00834F93"/>
    <w:rsid w:val="008351AE"/>
    <w:rsid w:val="008435E9"/>
    <w:rsid w:val="00847FDD"/>
    <w:rsid w:val="00850736"/>
    <w:rsid w:val="00855ED1"/>
    <w:rsid w:val="008748E8"/>
    <w:rsid w:val="00885E97"/>
    <w:rsid w:val="008875AA"/>
    <w:rsid w:val="00894894"/>
    <w:rsid w:val="00897C7D"/>
    <w:rsid w:val="008A6789"/>
    <w:rsid w:val="008D2A42"/>
    <w:rsid w:val="008D2A7B"/>
    <w:rsid w:val="008E5521"/>
    <w:rsid w:val="008E6FBB"/>
    <w:rsid w:val="009073B2"/>
    <w:rsid w:val="00932405"/>
    <w:rsid w:val="0093699B"/>
    <w:rsid w:val="00946C1E"/>
    <w:rsid w:val="00954391"/>
    <w:rsid w:val="00957E59"/>
    <w:rsid w:val="009648DE"/>
    <w:rsid w:val="00967290"/>
    <w:rsid w:val="009747CF"/>
    <w:rsid w:val="00987F2C"/>
    <w:rsid w:val="009B40D4"/>
    <w:rsid w:val="009C4E71"/>
    <w:rsid w:val="009D2CE8"/>
    <w:rsid w:val="009D58F5"/>
    <w:rsid w:val="009E2FF1"/>
    <w:rsid w:val="009E45BD"/>
    <w:rsid w:val="009F737F"/>
    <w:rsid w:val="00A174C0"/>
    <w:rsid w:val="00A20F9D"/>
    <w:rsid w:val="00A21585"/>
    <w:rsid w:val="00A22E3D"/>
    <w:rsid w:val="00A23944"/>
    <w:rsid w:val="00A27C82"/>
    <w:rsid w:val="00A451C3"/>
    <w:rsid w:val="00A56010"/>
    <w:rsid w:val="00A5775E"/>
    <w:rsid w:val="00A643E2"/>
    <w:rsid w:val="00A66D58"/>
    <w:rsid w:val="00A8086D"/>
    <w:rsid w:val="00AA466B"/>
    <w:rsid w:val="00AB4930"/>
    <w:rsid w:val="00AC49C2"/>
    <w:rsid w:val="00AC5E03"/>
    <w:rsid w:val="00AD2922"/>
    <w:rsid w:val="00AE444F"/>
    <w:rsid w:val="00AE75DE"/>
    <w:rsid w:val="00B05553"/>
    <w:rsid w:val="00B11600"/>
    <w:rsid w:val="00B12BB4"/>
    <w:rsid w:val="00B2650A"/>
    <w:rsid w:val="00B30BD3"/>
    <w:rsid w:val="00B33A97"/>
    <w:rsid w:val="00B44A81"/>
    <w:rsid w:val="00B47868"/>
    <w:rsid w:val="00B53248"/>
    <w:rsid w:val="00B576A1"/>
    <w:rsid w:val="00B64DBE"/>
    <w:rsid w:val="00B745C4"/>
    <w:rsid w:val="00B75D62"/>
    <w:rsid w:val="00B920D2"/>
    <w:rsid w:val="00B92541"/>
    <w:rsid w:val="00BA50C9"/>
    <w:rsid w:val="00BA6616"/>
    <w:rsid w:val="00BC403C"/>
    <w:rsid w:val="00BC4E4E"/>
    <w:rsid w:val="00BC74CB"/>
    <w:rsid w:val="00BD78DA"/>
    <w:rsid w:val="00BE194F"/>
    <w:rsid w:val="00BF687D"/>
    <w:rsid w:val="00C1006D"/>
    <w:rsid w:val="00C15679"/>
    <w:rsid w:val="00C20054"/>
    <w:rsid w:val="00C41171"/>
    <w:rsid w:val="00C473A2"/>
    <w:rsid w:val="00C550B0"/>
    <w:rsid w:val="00C57E3F"/>
    <w:rsid w:val="00C60191"/>
    <w:rsid w:val="00C64056"/>
    <w:rsid w:val="00C73126"/>
    <w:rsid w:val="00C73F19"/>
    <w:rsid w:val="00C7686C"/>
    <w:rsid w:val="00C82B97"/>
    <w:rsid w:val="00C942CF"/>
    <w:rsid w:val="00C945B9"/>
    <w:rsid w:val="00C95F5F"/>
    <w:rsid w:val="00CA6CCF"/>
    <w:rsid w:val="00CB0597"/>
    <w:rsid w:val="00CB3C37"/>
    <w:rsid w:val="00CF09F1"/>
    <w:rsid w:val="00CF237E"/>
    <w:rsid w:val="00D0515E"/>
    <w:rsid w:val="00D102EC"/>
    <w:rsid w:val="00D10B01"/>
    <w:rsid w:val="00D13BE6"/>
    <w:rsid w:val="00D27D7F"/>
    <w:rsid w:val="00D325D2"/>
    <w:rsid w:val="00D34BE7"/>
    <w:rsid w:val="00D42A00"/>
    <w:rsid w:val="00D46AA3"/>
    <w:rsid w:val="00D540CC"/>
    <w:rsid w:val="00D5542A"/>
    <w:rsid w:val="00D73A87"/>
    <w:rsid w:val="00D751FC"/>
    <w:rsid w:val="00D8652D"/>
    <w:rsid w:val="00D9338D"/>
    <w:rsid w:val="00D96D61"/>
    <w:rsid w:val="00DA7EEF"/>
    <w:rsid w:val="00DB4D88"/>
    <w:rsid w:val="00DE306D"/>
    <w:rsid w:val="00DE7A9A"/>
    <w:rsid w:val="00DF3ECE"/>
    <w:rsid w:val="00DF409D"/>
    <w:rsid w:val="00E25AC1"/>
    <w:rsid w:val="00E5315C"/>
    <w:rsid w:val="00E60474"/>
    <w:rsid w:val="00E62132"/>
    <w:rsid w:val="00E707BE"/>
    <w:rsid w:val="00E73142"/>
    <w:rsid w:val="00E74734"/>
    <w:rsid w:val="00E8685D"/>
    <w:rsid w:val="00E86C35"/>
    <w:rsid w:val="00E919A2"/>
    <w:rsid w:val="00E968F5"/>
    <w:rsid w:val="00EA130D"/>
    <w:rsid w:val="00EB2B8B"/>
    <w:rsid w:val="00EC6A73"/>
    <w:rsid w:val="00EE3839"/>
    <w:rsid w:val="00EE63A2"/>
    <w:rsid w:val="00F00281"/>
    <w:rsid w:val="00F010C6"/>
    <w:rsid w:val="00F0342E"/>
    <w:rsid w:val="00F10DE0"/>
    <w:rsid w:val="00F11107"/>
    <w:rsid w:val="00F14D79"/>
    <w:rsid w:val="00F20185"/>
    <w:rsid w:val="00F34C75"/>
    <w:rsid w:val="00F353D8"/>
    <w:rsid w:val="00F35E03"/>
    <w:rsid w:val="00F5268F"/>
    <w:rsid w:val="00F74225"/>
    <w:rsid w:val="00F75181"/>
    <w:rsid w:val="00FA144F"/>
    <w:rsid w:val="00FA4761"/>
    <w:rsid w:val="00FB0D03"/>
    <w:rsid w:val="00FE4874"/>
    <w:rsid w:val="00FF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E99B44"/>
  <w15:docId w15:val="{A07B7C87-048D-4CEA-A250-24A6B6915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0246C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0246C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0246C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l"/>
    <w:rsid w:val="00B64DB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Cmsor4Char">
    <w:name w:val="Címsor 4 Char"/>
    <w:basedOn w:val="Bekezdsalapbettpusa"/>
    <w:link w:val="Cmsor4"/>
    <w:semiHidden/>
    <w:rsid w:val="000246C9"/>
    <w:rPr>
      <w:rFonts w:asciiTheme="majorHAnsi" w:eastAsiaTheme="majorEastAsia" w:hAnsiTheme="majorHAnsi" w:cstheme="majorBidi"/>
      <w:i/>
      <w:iCs/>
      <w:color w:val="365F91" w:themeColor="accent1" w:themeShade="BF"/>
      <w:sz w:val="28"/>
    </w:rPr>
  </w:style>
  <w:style w:type="character" w:customStyle="1" w:styleId="Cmsor5Char">
    <w:name w:val="Címsor 5 Char"/>
    <w:basedOn w:val="Bekezdsalapbettpusa"/>
    <w:link w:val="Cmsor5"/>
    <w:semiHidden/>
    <w:rsid w:val="000246C9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Cmsor6Char">
    <w:name w:val="Címsor 6 Char"/>
    <w:basedOn w:val="Bekezdsalapbettpusa"/>
    <w:link w:val="Cmsor6"/>
    <w:semiHidden/>
    <w:rsid w:val="000246C9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styleId="Hiperhivatkozs">
    <w:name w:val="Hyperlink"/>
    <w:rsid w:val="000246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ivatal@bugyi.h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hyperlink" Target="mailto:hivatal@bugy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545317E-249B-4FE6-B472-EA8E673D19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31B32F7-DAF2-438E-87A5-C7554CDEA0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4D6F7A2F-5E3F-4DF9-ADBC-6EF3E546CE1C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291</Words>
  <Characters>2126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Bugyi Polgármesteri Hivatal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Edina</dc:creator>
  <cp:lastModifiedBy>Andrea</cp:lastModifiedBy>
  <cp:revision>7</cp:revision>
  <cp:lastPrinted>2013-12-04T07:23:00Z</cp:lastPrinted>
  <dcterms:created xsi:type="dcterms:W3CDTF">2022-04-07T13:48:00Z</dcterms:created>
  <dcterms:modified xsi:type="dcterms:W3CDTF">2022-04-12T06:09:00Z</dcterms:modified>
</cp:coreProperties>
</file>